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4618AF" w:rsidRDefault="00292564" w:rsidP="004618AF">
      <w:pPr>
        <w:spacing w:line="276" w:lineRule="auto"/>
        <w:jc w:val="center"/>
      </w:pPr>
      <w:r>
        <w:t>АДМИНИСТРАЦИЯ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>ПОЧЕПСКОГО СЕЛЬСКОГО ПОСЕЛЕНИЯ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E9120A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E9120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Default="00292564" w:rsidP="004618AF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243AEE" w:rsidRPr="004618AF" w:rsidRDefault="00243AEE" w:rsidP="004618AF">
      <w:pPr>
        <w:tabs>
          <w:tab w:val="left" w:pos="4155"/>
        </w:tabs>
        <w:spacing w:line="276" w:lineRule="auto"/>
        <w:jc w:val="center"/>
        <w:rPr>
          <w:b/>
        </w:rPr>
      </w:pPr>
    </w:p>
    <w:p w:rsidR="00E36768" w:rsidRDefault="00E36768" w:rsidP="00E36768">
      <w:pPr>
        <w:tabs>
          <w:tab w:val="left" w:pos="4155"/>
        </w:tabs>
        <w:rPr>
          <w:u w:val="single"/>
        </w:rPr>
      </w:pPr>
      <w:r>
        <w:rPr>
          <w:u w:val="single"/>
        </w:rPr>
        <w:t>от  «</w:t>
      </w:r>
      <w:r w:rsidR="00243AEE">
        <w:rPr>
          <w:u w:val="single"/>
        </w:rPr>
        <w:t>23</w:t>
      </w:r>
      <w:r>
        <w:rPr>
          <w:u w:val="single"/>
        </w:rPr>
        <w:t xml:space="preserve">» </w:t>
      </w:r>
      <w:r w:rsidR="00243AEE">
        <w:rPr>
          <w:u w:val="single"/>
        </w:rPr>
        <w:t xml:space="preserve">октября </w:t>
      </w:r>
      <w:r>
        <w:rPr>
          <w:u w:val="single"/>
        </w:rPr>
        <w:t xml:space="preserve">2023 г. № </w:t>
      </w:r>
      <w:r w:rsidR="00243AEE">
        <w:rPr>
          <w:u w:val="single"/>
        </w:rPr>
        <w:t>102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Почепское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 xml:space="preserve">б оплате труда  </w:t>
      </w:r>
      <w:r w:rsidR="00292564">
        <w:rPr>
          <w:b/>
        </w:rPr>
        <w:t>работников</w:t>
      </w:r>
      <w:r w:rsidR="0023262C" w:rsidRPr="004618AF">
        <w:rPr>
          <w:b/>
        </w:rPr>
        <w:t xml:space="preserve"> </w:t>
      </w:r>
      <w:r w:rsidR="00292564">
        <w:rPr>
          <w:b/>
        </w:rPr>
        <w:t>муниципального казенного учреждения культуры «Почепской сельский дом культуры»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 xml:space="preserve">твержденное  </w:t>
      </w:r>
      <w:r w:rsidR="00292564">
        <w:rPr>
          <w:b/>
        </w:rPr>
        <w:t xml:space="preserve">постановлением администрации </w:t>
      </w:r>
      <w:r w:rsidR="00CB299F" w:rsidRPr="004618AF">
        <w:rPr>
          <w:b/>
        </w:rPr>
        <w:t>Почепского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 xml:space="preserve">района от </w:t>
      </w:r>
      <w:r w:rsidR="00292564">
        <w:rPr>
          <w:b/>
        </w:rPr>
        <w:t>08.08.2022</w:t>
      </w:r>
      <w:r w:rsidR="00CB299F" w:rsidRPr="004618AF">
        <w:rPr>
          <w:b/>
        </w:rPr>
        <w:t xml:space="preserve"> г. №</w:t>
      </w:r>
      <w:r w:rsidR="00292564">
        <w:rPr>
          <w:b/>
        </w:rPr>
        <w:t xml:space="preserve"> 47</w:t>
      </w:r>
    </w:p>
    <w:p w:rsidR="00797511" w:rsidRPr="004618AF" w:rsidRDefault="00797511" w:rsidP="004618AF">
      <w:pPr>
        <w:spacing w:line="276" w:lineRule="auto"/>
        <w:rPr>
          <w:b/>
        </w:rPr>
      </w:pPr>
      <w:bookmarkStart w:id="0" w:name="_GoBack"/>
      <w:bookmarkEnd w:id="0"/>
    </w:p>
    <w:p w:rsidR="006F255F" w:rsidRPr="004618AF" w:rsidRDefault="006F255F" w:rsidP="004618AF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 w:rsidRPr="004618AF">
        <w:t>целях</w:t>
      </w:r>
      <w:proofErr w:type="gramEnd"/>
      <w:r w:rsidRPr="004618AF"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</w:t>
      </w:r>
      <w:r w:rsidR="00292564">
        <w:t>администрация</w:t>
      </w:r>
      <w:r w:rsidRPr="004618AF">
        <w:t xml:space="preserve"> Почепского сельского поселения Лискинского муниципального района</w:t>
      </w:r>
    </w:p>
    <w:p w:rsidR="0023262C" w:rsidRPr="004618AF" w:rsidRDefault="00292564" w:rsidP="004618AF">
      <w:pPr>
        <w:spacing w:line="276" w:lineRule="auto"/>
        <w:jc w:val="both"/>
        <w:rPr>
          <w:b/>
        </w:rPr>
      </w:pPr>
      <w:r>
        <w:rPr>
          <w:b/>
        </w:rPr>
        <w:t>постановляет</w:t>
      </w:r>
      <w:r w:rsidR="0023262C" w:rsidRPr="004618AF">
        <w:rPr>
          <w:b/>
        </w:rPr>
        <w:t>:</w:t>
      </w:r>
    </w:p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 xml:space="preserve">Внести </w:t>
      </w:r>
      <w:r w:rsidR="00292564" w:rsidRPr="00292564">
        <w:t>Положение об оплате труда  работников муниципального казенного учреждения культуры «Почепской сельский дом культуры»,</w:t>
      </w:r>
      <w:r w:rsidR="00292564">
        <w:t xml:space="preserve"> </w:t>
      </w:r>
      <w:r w:rsidR="00292564" w:rsidRPr="00292564">
        <w:t>утвержденное  постановлением администрации Почепского сельского поселения Лискинского муниципального района от 08.08.2022 г. № 47</w:t>
      </w:r>
      <w:r w:rsidR="00292564">
        <w:t xml:space="preserve"> следующие изменения:</w:t>
      </w:r>
    </w:p>
    <w:p w:rsidR="0023262C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r w:rsidR="00292564">
        <w:t>Пункт 2.3. Положения изложить в следующей редакции:</w:t>
      </w:r>
    </w:p>
    <w:p w:rsidR="00292564" w:rsidRPr="00292564" w:rsidRDefault="00292564" w:rsidP="002925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 xml:space="preserve">«2.3. 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работников муниципального казенного учреждения культуры «Почепской сельский Дом культуры» определяются в соответствии с таблицами:</w:t>
      </w:r>
    </w:p>
    <w:p w:rsidR="00292564" w:rsidRDefault="00292564" w:rsidP="00292564">
      <w:pPr>
        <w:jc w:val="right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 xml:space="preserve">                                                                                 </w:t>
      </w:r>
    </w:p>
    <w:p w:rsidR="00292564" w:rsidRPr="00292564" w:rsidRDefault="00292564" w:rsidP="00292564">
      <w:pPr>
        <w:jc w:val="right"/>
        <w:rPr>
          <w:rFonts w:eastAsia="Times New Roman"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t xml:space="preserve">            Таблица 1</w:t>
      </w:r>
    </w:p>
    <w:p w:rsidR="00292564" w:rsidRPr="00292564" w:rsidRDefault="00292564" w:rsidP="00292564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b/>
          <w:sz w:val="24"/>
          <w:lang w:eastAsia="ru-RU"/>
        </w:rPr>
        <w:t>Размеры должностных окладов работников культуры</w:t>
      </w:r>
    </w:p>
    <w:tbl>
      <w:tblPr>
        <w:tblW w:w="5000" w:type="pct"/>
        <w:tblLook w:val="04A0"/>
      </w:tblPr>
      <w:tblGrid>
        <w:gridCol w:w="4927"/>
        <w:gridCol w:w="4644"/>
      </w:tblGrid>
      <w:tr w:rsidR="00292564" w:rsidRPr="00292564" w:rsidTr="00BA1C68">
        <w:trPr>
          <w:trHeight w:val="56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Размер должностного оклада (руб.)</w:t>
            </w:r>
          </w:p>
        </w:tc>
      </w:tr>
      <w:tr w:rsidR="00292564" w:rsidRPr="00292564" w:rsidTr="00BA1C68">
        <w:trPr>
          <w:trHeight w:val="23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rPr>
          <w:trHeight w:val="2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564" w:rsidRPr="00292564" w:rsidRDefault="00243AEE" w:rsidP="00243AEE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15669</w:t>
            </w:r>
          </w:p>
        </w:tc>
      </w:tr>
    </w:tbl>
    <w:p w:rsidR="00292564" w:rsidRPr="00292564" w:rsidRDefault="00292564" w:rsidP="00292564">
      <w:pPr>
        <w:jc w:val="both"/>
        <w:rPr>
          <w:rFonts w:eastAsia="Times New Roman"/>
          <w:sz w:val="24"/>
          <w:lang w:eastAsia="ru-RU"/>
        </w:rPr>
      </w:pPr>
    </w:p>
    <w:p w:rsidR="00292564" w:rsidRPr="00292564" w:rsidRDefault="00292564" w:rsidP="00292564">
      <w:pPr>
        <w:jc w:val="right"/>
        <w:rPr>
          <w:rFonts w:eastAsia="Times New Roman"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t>Таблица 2</w:t>
      </w:r>
    </w:p>
    <w:p w:rsidR="00292564" w:rsidRPr="00292564" w:rsidRDefault="00292564" w:rsidP="00292564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b/>
          <w:sz w:val="24"/>
          <w:lang w:eastAsia="ru-RU"/>
        </w:rPr>
        <w:t>Размеры должностных окладов должностей руководителей и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292564" w:rsidRPr="00292564" w:rsidTr="00BA1C68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 xml:space="preserve"> Размер должностного оклада (руб.)</w:t>
            </w:r>
          </w:p>
        </w:tc>
      </w:tr>
      <w:tr w:rsidR="00292564" w:rsidRPr="00292564" w:rsidTr="00BA1C68">
        <w:trPr>
          <w:trHeight w:val="27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Заведующий филиалом «</w:t>
            </w: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Ермоловский</w:t>
            </w:r>
            <w:proofErr w:type="spellEnd"/>
            <w:r w:rsidRPr="00292564">
              <w:rPr>
                <w:rFonts w:eastAsia="Times New Roman"/>
                <w:sz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43AEE" w:rsidP="00243AEE">
            <w:pPr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20669</w:t>
            </w:r>
          </w:p>
        </w:tc>
      </w:tr>
    </w:tbl>
    <w:p w:rsidR="00292564" w:rsidRDefault="00292564" w:rsidP="00292564">
      <w:pPr>
        <w:spacing w:line="276" w:lineRule="auto"/>
        <w:ind w:firstLine="708"/>
        <w:jc w:val="both"/>
      </w:pPr>
    </w:p>
    <w:p w:rsidR="00292564" w:rsidRDefault="00292564" w:rsidP="00292564">
      <w:pPr>
        <w:spacing w:line="276" w:lineRule="auto"/>
        <w:ind w:firstLine="708"/>
        <w:jc w:val="both"/>
      </w:pPr>
      <w:r w:rsidRPr="004618AF">
        <w:t>1.</w:t>
      </w:r>
      <w:r>
        <w:t>2</w:t>
      </w:r>
      <w:r w:rsidRPr="004618AF">
        <w:t xml:space="preserve">. </w:t>
      </w:r>
      <w:r>
        <w:t>Пункт 5.1. Положения изложить в следующей редакции:</w:t>
      </w:r>
    </w:p>
    <w:p w:rsidR="00292564" w:rsidRPr="00292564" w:rsidRDefault="00292564" w:rsidP="002925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>«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292564" w:rsidRPr="00292564" w:rsidTr="00BA1C68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 xml:space="preserve"> Размер базового  должностного оклада (руб.)</w:t>
            </w:r>
          </w:p>
        </w:tc>
      </w:tr>
      <w:tr w:rsidR="00292564" w:rsidRPr="00292564" w:rsidTr="00BA1C68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Директор МКУК «Почепской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43AEE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20752</w:t>
            </w:r>
          </w:p>
        </w:tc>
      </w:tr>
      <w:tr w:rsidR="00292564" w:rsidRPr="00292564" w:rsidTr="00BA1C68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Художественный руководитель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43AEE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18676</w:t>
            </w:r>
          </w:p>
        </w:tc>
      </w:tr>
    </w:tbl>
    <w:p w:rsidR="00292564" w:rsidRPr="00292564" w:rsidRDefault="00292564" w:rsidP="00292564">
      <w:pPr>
        <w:jc w:val="both"/>
        <w:rPr>
          <w:rFonts w:eastAsia="Times New Roman"/>
          <w:lang w:eastAsia="ru-RU"/>
        </w:rPr>
      </w:pPr>
    </w:p>
    <w:p w:rsidR="00292564" w:rsidRPr="00292564" w:rsidRDefault="00292564" w:rsidP="00292564">
      <w:pPr>
        <w:ind w:firstLine="708"/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292564" w:rsidRPr="00292564" w:rsidRDefault="00292564" w:rsidP="00292564">
      <w:pPr>
        <w:ind w:firstLine="708"/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Заработная плата заместителя руководителя  состоит из базового оклада,  выплат компенсационного и стимулирующего характера.</w:t>
      </w:r>
    </w:p>
    <w:p w:rsidR="00292564" w:rsidRPr="00292564" w:rsidRDefault="00292564" w:rsidP="00292564">
      <w:pPr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</w:t>
      </w:r>
      <w:proofErr w:type="gramStart"/>
      <w:r w:rsidRPr="0029256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proofErr w:type="gramEnd"/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2. Настоящее </w:t>
      </w:r>
      <w:r w:rsidR="00292564">
        <w:t>постановление</w:t>
      </w:r>
      <w:r w:rsidRPr="004618AF">
        <w:t xml:space="preserve">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 w:rsidR="00292564">
        <w:t>постановление</w:t>
      </w:r>
      <w:r w:rsidRPr="004618AF">
        <w:t xml:space="preserve">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</w:t>
      </w:r>
      <w:r w:rsidR="00243AEE">
        <w:t>октября</w:t>
      </w:r>
      <w:r w:rsidRPr="004618AF">
        <w:t xml:space="preserve"> 202</w:t>
      </w:r>
      <w:r w:rsidR="00031218">
        <w:t>3</w:t>
      </w:r>
      <w:r w:rsidRPr="004618AF">
        <w:t xml:space="preserve"> г.</w:t>
      </w: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165CA7" w:rsidRPr="00243AEE" w:rsidRDefault="004618AF" w:rsidP="00243AE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sectPr w:rsidR="00165CA7" w:rsidRPr="00243AEE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1218"/>
    <w:rsid w:val="00035D04"/>
    <w:rsid w:val="00047204"/>
    <w:rsid w:val="00165CA7"/>
    <w:rsid w:val="0023262C"/>
    <w:rsid w:val="00243AEE"/>
    <w:rsid w:val="00292564"/>
    <w:rsid w:val="0033174A"/>
    <w:rsid w:val="003D2B89"/>
    <w:rsid w:val="00435492"/>
    <w:rsid w:val="004618AF"/>
    <w:rsid w:val="004907A9"/>
    <w:rsid w:val="004E4246"/>
    <w:rsid w:val="006A3051"/>
    <w:rsid w:val="006F255F"/>
    <w:rsid w:val="00775EDA"/>
    <w:rsid w:val="00797511"/>
    <w:rsid w:val="00854F3B"/>
    <w:rsid w:val="00855D87"/>
    <w:rsid w:val="00951E99"/>
    <w:rsid w:val="00AC55F4"/>
    <w:rsid w:val="00B2195C"/>
    <w:rsid w:val="00BE41A2"/>
    <w:rsid w:val="00CB299F"/>
    <w:rsid w:val="00CC3056"/>
    <w:rsid w:val="00CF0174"/>
    <w:rsid w:val="00D51E98"/>
    <w:rsid w:val="00DE19D0"/>
    <w:rsid w:val="00E16C05"/>
    <w:rsid w:val="00E36768"/>
    <w:rsid w:val="00E5261A"/>
    <w:rsid w:val="00E6351A"/>
    <w:rsid w:val="00E9120A"/>
    <w:rsid w:val="00EC057B"/>
    <w:rsid w:val="00F31E7C"/>
    <w:rsid w:val="00F4336D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B2C3-09B6-4669-9CD4-9B5F16D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37</cp:revision>
  <cp:lastPrinted>2023-10-23T12:01:00Z</cp:lastPrinted>
  <dcterms:created xsi:type="dcterms:W3CDTF">2018-02-02T10:43:00Z</dcterms:created>
  <dcterms:modified xsi:type="dcterms:W3CDTF">2023-10-23T12:02:00Z</dcterms:modified>
</cp:coreProperties>
</file>