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BB1395" w:rsidP="00C346FE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46FE" w:rsidRPr="00AE4475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F234A4">
        <w:rPr>
          <w:sz w:val="28"/>
          <w:szCs w:val="28"/>
          <w:u w:val="single"/>
        </w:rPr>
        <w:t>от  «</w:t>
      </w:r>
      <w:r w:rsidR="00784718" w:rsidRPr="00F234A4">
        <w:rPr>
          <w:sz w:val="28"/>
          <w:szCs w:val="28"/>
          <w:u w:val="single"/>
        </w:rPr>
        <w:t>08</w:t>
      </w:r>
      <w:r w:rsidR="0048786B" w:rsidRPr="00F234A4">
        <w:rPr>
          <w:sz w:val="28"/>
          <w:szCs w:val="28"/>
          <w:u w:val="single"/>
        </w:rPr>
        <w:t>»</w:t>
      </w:r>
      <w:r w:rsidR="00EA3B9D" w:rsidRPr="00F234A4">
        <w:rPr>
          <w:sz w:val="28"/>
          <w:szCs w:val="28"/>
          <w:u w:val="single"/>
        </w:rPr>
        <w:t xml:space="preserve"> </w:t>
      </w:r>
      <w:r w:rsidR="0048786B" w:rsidRPr="00F234A4">
        <w:rPr>
          <w:sz w:val="28"/>
          <w:szCs w:val="28"/>
          <w:u w:val="single"/>
        </w:rPr>
        <w:t xml:space="preserve"> </w:t>
      </w:r>
      <w:r w:rsidR="00784718" w:rsidRPr="00F234A4">
        <w:rPr>
          <w:sz w:val="28"/>
          <w:szCs w:val="28"/>
          <w:u w:val="single"/>
        </w:rPr>
        <w:t>дека</w:t>
      </w:r>
      <w:r w:rsidR="007F483E" w:rsidRPr="00F234A4">
        <w:rPr>
          <w:sz w:val="28"/>
          <w:szCs w:val="28"/>
          <w:u w:val="single"/>
        </w:rPr>
        <w:t>бря</w:t>
      </w:r>
      <w:r w:rsidR="00EA3B9D" w:rsidRPr="00F234A4">
        <w:rPr>
          <w:sz w:val="28"/>
          <w:szCs w:val="28"/>
          <w:u w:val="single"/>
        </w:rPr>
        <w:t xml:space="preserve"> </w:t>
      </w:r>
      <w:r w:rsidRPr="00F234A4">
        <w:rPr>
          <w:sz w:val="28"/>
          <w:szCs w:val="28"/>
          <w:u w:val="single"/>
        </w:rPr>
        <w:t xml:space="preserve"> 202</w:t>
      </w:r>
      <w:r w:rsidR="00964A7A" w:rsidRPr="00F234A4">
        <w:rPr>
          <w:sz w:val="28"/>
          <w:szCs w:val="28"/>
          <w:u w:val="single"/>
        </w:rPr>
        <w:t xml:space="preserve">3 </w:t>
      </w:r>
      <w:r w:rsidRPr="00F234A4">
        <w:rPr>
          <w:sz w:val="28"/>
          <w:szCs w:val="28"/>
          <w:u w:val="single"/>
        </w:rPr>
        <w:t>г. №</w:t>
      </w:r>
      <w:r w:rsidR="00F234A4" w:rsidRPr="00F234A4">
        <w:rPr>
          <w:sz w:val="28"/>
          <w:szCs w:val="28"/>
          <w:u w:val="single"/>
        </w:rPr>
        <w:t xml:space="preserve"> 141</w:t>
      </w:r>
      <w:r w:rsidRPr="00F234A4">
        <w:rPr>
          <w:sz w:val="28"/>
          <w:szCs w:val="28"/>
          <w:u w:val="single"/>
        </w:rPr>
        <w:t xml:space="preserve"> 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D827E6" w:rsidRDefault="00D827E6" w:rsidP="00322138">
      <w:pPr>
        <w:rPr>
          <w:b/>
        </w:rPr>
      </w:pPr>
    </w:p>
    <w:p w:rsidR="00C346FE" w:rsidRPr="00C346FE" w:rsidRDefault="00D827E6" w:rsidP="00857FDD">
      <w:pPr>
        <w:tabs>
          <w:tab w:val="left" w:pos="0"/>
        </w:tabs>
        <w:ind w:right="3117"/>
        <w:jc w:val="both"/>
        <w:rPr>
          <w:b/>
          <w:bCs/>
          <w:sz w:val="28"/>
          <w:szCs w:val="28"/>
        </w:rPr>
      </w:pPr>
      <w:r w:rsidRPr="006E79AE">
        <w:rPr>
          <w:b/>
          <w:sz w:val="28"/>
          <w:szCs w:val="28"/>
        </w:rPr>
        <w:t>О внесении изменений и дополнений в</w:t>
      </w:r>
      <w:r w:rsidR="00857FDD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 xml:space="preserve">Решение Совета народных </w:t>
      </w:r>
      <w:r w:rsidR="00857FDD">
        <w:rPr>
          <w:b/>
          <w:sz w:val="28"/>
          <w:szCs w:val="28"/>
        </w:rPr>
        <w:t>д</w:t>
      </w:r>
      <w:r w:rsidRPr="006E79AE">
        <w:rPr>
          <w:b/>
          <w:sz w:val="28"/>
          <w:szCs w:val="28"/>
        </w:rPr>
        <w:t>епутатов</w:t>
      </w:r>
      <w:r w:rsidR="00857FDD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Почепского сельского поселения Лискинского муниципального района</w:t>
      </w:r>
      <w:r w:rsidR="00857FDD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Воронежской области №91 от 28.12.2022г.</w:t>
      </w:r>
      <w:r w:rsidR="00857FD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</w:t>
      </w:r>
      <w:r w:rsidR="00F234A4">
        <w:rPr>
          <w:b/>
          <w:bCs/>
          <w:sz w:val="28"/>
          <w:szCs w:val="28"/>
        </w:rPr>
        <w:t xml:space="preserve">О бюджете Почепского </w:t>
      </w:r>
      <w:r w:rsidR="00C346FE" w:rsidRPr="00C346FE">
        <w:rPr>
          <w:b/>
          <w:bCs/>
          <w:sz w:val="28"/>
          <w:szCs w:val="28"/>
        </w:rPr>
        <w:t xml:space="preserve">сельского </w:t>
      </w:r>
      <w:r w:rsidR="00C346FE">
        <w:rPr>
          <w:b/>
          <w:bCs/>
          <w:sz w:val="28"/>
          <w:szCs w:val="28"/>
        </w:rPr>
        <w:t xml:space="preserve"> </w:t>
      </w:r>
      <w:r w:rsidR="00C346FE" w:rsidRPr="00C346FE">
        <w:rPr>
          <w:b/>
          <w:sz w:val="28"/>
        </w:rPr>
        <w:t xml:space="preserve">поселения  Лискинского </w:t>
      </w:r>
      <w:r w:rsidR="00857FDD">
        <w:rPr>
          <w:b/>
          <w:sz w:val="28"/>
        </w:rPr>
        <w:t>м</w:t>
      </w:r>
      <w:r w:rsidR="00C346FE" w:rsidRPr="00C346FE">
        <w:rPr>
          <w:b/>
          <w:sz w:val="28"/>
        </w:rPr>
        <w:t>униципального</w:t>
      </w:r>
      <w:r w:rsidR="00857FDD">
        <w:rPr>
          <w:b/>
          <w:sz w:val="28"/>
        </w:rPr>
        <w:t xml:space="preserve"> </w:t>
      </w:r>
      <w:r w:rsidR="00C346FE" w:rsidRPr="00C346FE">
        <w:rPr>
          <w:b/>
          <w:sz w:val="28"/>
        </w:rPr>
        <w:t>района Воронежской области на 2023 год</w:t>
      </w:r>
      <w:r w:rsidR="00857FDD">
        <w:rPr>
          <w:b/>
          <w:sz w:val="28"/>
        </w:rPr>
        <w:t xml:space="preserve"> </w:t>
      </w:r>
      <w:r w:rsidR="00C346FE" w:rsidRPr="00C346FE">
        <w:rPr>
          <w:b/>
          <w:sz w:val="28"/>
        </w:rPr>
        <w:t>и на плановый период 2024 и 2025 годов</w:t>
      </w:r>
      <w:r>
        <w:rPr>
          <w:b/>
          <w:sz w:val="28"/>
        </w:rPr>
        <w:t>"</w:t>
      </w:r>
      <w:r w:rsidR="00C346FE"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30.03.2022 г. № 63 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B859DB" w:rsidRDefault="00857FDD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859DB" w:rsidRPr="00D827E6">
        <w:rPr>
          <w:b/>
          <w:sz w:val="28"/>
          <w:szCs w:val="28"/>
        </w:rPr>
        <w:t xml:space="preserve">1.  </w:t>
      </w:r>
      <w:r w:rsidR="00B859DB" w:rsidRPr="00D827E6">
        <w:rPr>
          <w:sz w:val="28"/>
          <w:szCs w:val="28"/>
        </w:rPr>
        <w:t xml:space="preserve">Внести в Решение Совета народных депутатов Почепского сельского поселения № </w:t>
      </w:r>
      <w:r w:rsidR="00B859DB">
        <w:rPr>
          <w:sz w:val="28"/>
          <w:szCs w:val="28"/>
        </w:rPr>
        <w:t>91</w:t>
      </w:r>
      <w:r w:rsidR="00B859DB" w:rsidRPr="00D827E6">
        <w:rPr>
          <w:sz w:val="28"/>
          <w:szCs w:val="28"/>
        </w:rPr>
        <w:t xml:space="preserve"> от 2</w:t>
      </w:r>
      <w:r w:rsidR="00B859DB">
        <w:rPr>
          <w:sz w:val="28"/>
          <w:szCs w:val="28"/>
        </w:rPr>
        <w:t>8</w:t>
      </w:r>
      <w:r w:rsidR="00B859DB" w:rsidRPr="00D827E6">
        <w:rPr>
          <w:sz w:val="28"/>
          <w:szCs w:val="28"/>
        </w:rPr>
        <w:t xml:space="preserve"> декабря  202</w:t>
      </w:r>
      <w:r w:rsidR="00B859DB">
        <w:rPr>
          <w:sz w:val="28"/>
          <w:szCs w:val="28"/>
        </w:rPr>
        <w:t>2</w:t>
      </w:r>
      <w:r w:rsidR="00B859DB" w:rsidRPr="00D827E6">
        <w:rPr>
          <w:sz w:val="28"/>
          <w:szCs w:val="28"/>
        </w:rPr>
        <w:t xml:space="preserve"> года «О бюджете Почепского </w:t>
      </w:r>
      <w:r w:rsidR="00B859DB" w:rsidRPr="00D827E6"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на 202</w:t>
      </w:r>
      <w:r w:rsidR="00B859DB">
        <w:rPr>
          <w:sz w:val="28"/>
          <w:szCs w:val="28"/>
        </w:rPr>
        <w:t>3</w:t>
      </w:r>
      <w:r w:rsidR="00B859DB" w:rsidRPr="00D827E6">
        <w:rPr>
          <w:sz w:val="28"/>
          <w:szCs w:val="28"/>
        </w:rPr>
        <w:t xml:space="preserve"> год и на плановый период 202</w:t>
      </w:r>
      <w:r w:rsidR="00B859DB">
        <w:rPr>
          <w:sz w:val="28"/>
          <w:szCs w:val="28"/>
        </w:rPr>
        <w:t>4</w:t>
      </w:r>
      <w:r w:rsidR="00B859DB" w:rsidRPr="00D827E6">
        <w:rPr>
          <w:sz w:val="28"/>
          <w:szCs w:val="28"/>
        </w:rPr>
        <w:t xml:space="preserve"> и 202</w:t>
      </w:r>
      <w:r w:rsidR="00B859DB">
        <w:rPr>
          <w:sz w:val="28"/>
          <w:szCs w:val="28"/>
        </w:rPr>
        <w:t>5</w:t>
      </w:r>
      <w:r w:rsidR="00B859DB" w:rsidRPr="00D827E6">
        <w:rPr>
          <w:sz w:val="28"/>
          <w:szCs w:val="28"/>
        </w:rPr>
        <w:t xml:space="preserve"> годов» (далее - Решение) следующие дополнения и изменения:</w:t>
      </w: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  <w:r w:rsidR="00857FDD">
        <w:rPr>
          <w:sz w:val="28"/>
          <w:szCs w:val="28"/>
        </w:rPr>
        <w:tab/>
      </w:r>
      <w:r w:rsidRPr="00D827E6">
        <w:rPr>
          <w:sz w:val="28"/>
          <w:szCs w:val="28"/>
        </w:rPr>
        <w:t xml:space="preserve">1.1. Часть 1 статьи 1 изложить в новой редакции: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>«</w:t>
      </w:r>
      <w:r w:rsidRPr="00AE4475">
        <w:rPr>
          <w:sz w:val="28"/>
          <w:szCs w:val="28"/>
        </w:rPr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2023 год: </w:t>
      </w:r>
    </w:p>
    <w:p w:rsidR="00B859DB" w:rsidRDefault="00B859DB" w:rsidP="00B859DB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</w:t>
      </w:r>
      <w:r w:rsidR="00784718">
        <w:rPr>
          <w:b/>
          <w:sz w:val="28"/>
          <w:szCs w:val="28"/>
        </w:rPr>
        <w:t>34621,0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784718">
        <w:rPr>
          <w:b/>
          <w:sz w:val="28"/>
          <w:szCs w:val="28"/>
        </w:rPr>
        <w:t>30354,0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84718">
        <w:rPr>
          <w:b/>
          <w:sz w:val="28"/>
          <w:szCs w:val="28"/>
        </w:rPr>
        <w:t>11454,9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3D3365">
        <w:rPr>
          <w:b/>
          <w:sz w:val="28"/>
          <w:szCs w:val="28"/>
        </w:rPr>
        <w:t>18622,0</w:t>
      </w:r>
      <w:r w:rsidRPr="00172E65">
        <w:rPr>
          <w:sz w:val="28"/>
          <w:szCs w:val="28"/>
        </w:rPr>
        <w:t xml:space="preserve"> тыс. рублей.;</w:t>
      </w:r>
    </w:p>
    <w:p w:rsidR="00B859DB" w:rsidRPr="00AE4475" w:rsidRDefault="00B859DB" w:rsidP="00B859DB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</w:t>
      </w:r>
      <w:r w:rsidR="00784718">
        <w:rPr>
          <w:b/>
          <w:sz w:val="28"/>
          <w:szCs w:val="28"/>
        </w:rPr>
        <w:t>34830,6</w:t>
      </w:r>
      <w:r>
        <w:rPr>
          <w:sz w:val="28"/>
          <w:szCs w:val="28"/>
        </w:rPr>
        <w:t xml:space="preserve"> </w:t>
      </w:r>
      <w:r w:rsidRPr="00172E65">
        <w:rPr>
          <w:sz w:val="28"/>
          <w:szCs w:val="28"/>
        </w:rPr>
        <w:t>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2023 год в сумме </w:t>
      </w:r>
      <w:r>
        <w:rPr>
          <w:b/>
          <w:sz w:val="28"/>
          <w:szCs w:val="28"/>
        </w:rPr>
        <w:t>209,6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C05EDC">
        <w:rPr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B859DB" w:rsidRDefault="00B859DB" w:rsidP="00B859DB">
      <w:pPr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D827E6">
        <w:rPr>
          <w:sz w:val="28"/>
          <w:szCs w:val="28"/>
        </w:rPr>
        <w:t>Приложение  №1 «</w:t>
      </w:r>
      <w:r w:rsidRPr="00D827E6">
        <w:rPr>
          <w:bCs/>
          <w:sz w:val="28"/>
          <w:szCs w:val="28"/>
        </w:rPr>
        <w:t xml:space="preserve">Источники внутреннего финансирования дефицита  бюджета  Почепского сельского поселения 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bCs/>
          <w:sz w:val="28"/>
          <w:szCs w:val="28"/>
        </w:rPr>
        <w:t xml:space="preserve">  на  202</w:t>
      </w:r>
      <w:r>
        <w:rPr>
          <w:bCs/>
          <w:sz w:val="28"/>
          <w:szCs w:val="28"/>
        </w:rPr>
        <w:t>3</w:t>
      </w:r>
      <w:r w:rsidRPr="00D827E6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4</w:t>
      </w:r>
      <w:r w:rsidRPr="00D827E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D827E6">
        <w:rPr>
          <w:bCs/>
          <w:sz w:val="28"/>
          <w:szCs w:val="28"/>
        </w:rPr>
        <w:t xml:space="preserve"> годов</w:t>
      </w:r>
      <w:r w:rsidRPr="00D827E6">
        <w:rPr>
          <w:sz w:val="28"/>
          <w:szCs w:val="28"/>
        </w:rPr>
        <w:t>»  изложить в новой редакции, согласно приложению №1 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. Приложение  №2 « Поступление доходов в бюджет Почепского сельского поселения </w:t>
      </w:r>
      <w:r w:rsidRPr="00D827E6">
        <w:rPr>
          <w:bCs/>
          <w:sz w:val="28"/>
          <w:szCs w:val="28"/>
        </w:rPr>
        <w:t xml:space="preserve">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Почепского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№3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lastRenderedPageBreak/>
        <w:t xml:space="preserve"> подразделам, целевым статьям (муниципальным программам), группам видам расходов, классификации расходов бюджета Почепского сельского поселения Лискинского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№4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№5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Почепского сельского поселения Лискинского муниципального района порядке.</w:t>
      </w:r>
    </w:p>
    <w:p w:rsidR="00B859DB" w:rsidRPr="00D827E6" w:rsidRDefault="00B859DB" w:rsidP="00B859DB">
      <w:pPr>
        <w:ind w:firstLine="709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709"/>
        <w:contextualSpacing/>
        <w:rPr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>Глава Почепского сельского поселения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r w:rsidRPr="00D827E6">
        <w:rPr>
          <w:sz w:val="28"/>
          <w:szCs w:val="28"/>
        </w:rPr>
        <w:t xml:space="preserve">В.И.Бокова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B859DB" w:rsidRPr="00D827E6" w:rsidRDefault="00B859DB" w:rsidP="00B859DB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Почепского сельского поселения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В.А.Ковалев                                                                               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B859DB" w:rsidRPr="00AE4475" w:rsidRDefault="00B859DB" w:rsidP="00B859DB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Приложение № 1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F234A4" w:rsidRDefault="00F234A4" w:rsidP="00F234A4">
      <w:pPr>
        <w:ind w:left="5812"/>
        <w:contextualSpacing/>
        <w:jc w:val="right"/>
        <w:rPr>
          <w:i/>
        </w:rPr>
      </w:pPr>
      <w:r w:rsidRPr="00F234A4">
        <w:rPr>
          <w:i/>
        </w:rPr>
        <w:t>от  «08»  декабря  2023 г. № 141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№1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ind w:left="4536"/>
        <w:jc w:val="right"/>
      </w:pPr>
    </w:p>
    <w:p w:rsidR="00B859DB" w:rsidRDefault="00B859DB" w:rsidP="00B859DB">
      <w:pPr>
        <w:ind w:firstLine="709"/>
        <w:contextualSpacing/>
        <w:rPr>
          <w:bCs/>
        </w:rPr>
      </w:pPr>
    </w:p>
    <w:p w:rsidR="00B859DB" w:rsidRDefault="00B859DB" w:rsidP="00B859DB">
      <w:pPr>
        <w:ind w:firstLine="709"/>
        <w:contextualSpacing/>
        <w:rPr>
          <w:bCs/>
        </w:rPr>
      </w:pPr>
    </w:p>
    <w:p w:rsidR="00B859DB" w:rsidRPr="00905ADF" w:rsidRDefault="00B859DB" w:rsidP="00B859DB">
      <w:pPr>
        <w:ind w:firstLine="709"/>
        <w:contextualSpacing/>
        <w:rPr>
          <w:bCs/>
        </w:rPr>
      </w:pP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 Лискинского муниципального района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</w:p>
    <w:p w:rsidR="00B859DB" w:rsidRPr="00905ADF" w:rsidRDefault="00B859DB" w:rsidP="00B859DB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5"/>
        <w:gridCol w:w="1237"/>
        <w:gridCol w:w="1243"/>
        <w:gridCol w:w="1235"/>
      </w:tblGrid>
      <w:tr w:rsidR="00B859DB" w:rsidRPr="00905ADF" w:rsidTr="00B859DB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B859DB" w:rsidRPr="00905ADF" w:rsidTr="00B859DB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B859DB" w:rsidRPr="00905ADF" w:rsidTr="00B859DB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B859DB" w:rsidRPr="00905ADF" w:rsidTr="00B859DB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B859DB" w:rsidRPr="00905ADF" w:rsidTr="00B859DB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784718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4718">
              <w:rPr>
                <w:sz w:val="24"/>
              </w:rPr>
              <w:t>34930,6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84718" w:rsidP="00784718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-34930,6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84718" w:rsidP="003D3365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34721,0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84718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34721,0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59DB" w:rsidRPr="00905ADF" w:rsidRDefault="00B859DB" w:rsidP="00B859DB">
      <w:pPr>
        <w:ind w:firstLine="709"/>
        <w:contextualSpacing/>
      </w:pPr>
    </w:p>
    <w:p w:rsidR="00B859DB" w:rsidRPr="00905ADF" w:rsidRDefault="00B859DB" w:rsidP="00B859DB">
      <w:pPr>
        <w:ind w:firstLine="709"/>
        <w:contextualSpacing/>
      </w:pPr>
    </w:p>
    <w:p w:rsidR="00B859DB" w:rsidRDefault="00B859DB" w:rsidP="00B859DB">
      <w:pPr>
        <w:ind w:left="4536"/>
        <w:contextualSpacing/>
        <w:jc w:val="right"/>
        <w:rPr>
          <w:i/>
        </w:rPr>
      </w:pPr>
    </w:p>
    <w:p w:rsidR="00F234A4" w:rsidRDefault="00F234A4" w:rsidP="00B859DB">
      <w:pPr>
        <w:ind w:left="4536"/>
        <w:contextualSpacing/>
        <w:jc w:val="right"/>
        <w:rPr>
          <w:i/>
        </w:rPr>
      </w:pPr>
    </w:p>
    <w:p w:rsidR="00F234A4" w:rsidRDefault="00F234A4" w:rsidP="00B859DB">
      <w:pPr>
        <w:ind w:left="4536"/>
        <w:contextualSpacing/>
        <w:jc w:val="right"/>
        <w:rPr>
          <w:i/>
        </w:rPr>
      </w:pPr>
    </w:p>
    <w:p w:rsidR="00F234A4" w:rsidRDefault="00F234A4" w:rsidP="00B859DB">
      <w:pPr>
        <w:ind w:left="4536"/>
        <w:contextualSpacing/>
        <w:jc w:val="right"/>
        <w:rPr>
          <w:i/>
        </w:rPr>
      </w:pPr>
    </w:p>
    <w:p w:rsidR="00F234A4" w:rsidRPr="00905ADF" w:rsidRDefault="00F234A4" w:rsidP="00B859DB">
      <w:pPr>
        <w:ind w:left="4536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F234A4" w:rsidRDefault="00F234A4" w:rsidP="00F234A4">
      <w:pPr>
        <w:ind w:left="5812"/>
        <w:contextualSpacing/>
        <w:jc w:val="right"/>
        <w:rPr>
          <w:i/>
        </w:rPr>
      </w:pPr>
      <w:r w:rsidRPr="00F234A4">
        <w:rPr>
          <w:i/>
        </w:rPr>
        <w:t>от  «08»  декабря  2023 г. № 141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№2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Default="00B859DB" w:rsidP="00B859DB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Почепского сельского поселения Лискинского муниципального района Воронежской области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859DB" w:rsidRPr="00905ADF" w:rsidRDefault="00B859DB" w:rsidP="00B859DB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6"/>
        <w:gridCol w:w="1278"/>
        <w:gridCol w:w="1278"/>
        <w:gridCol w:w="1269"/>
      </w:tblGrid>
      <w:tr w:rsidR="00B859DB" w:rsidRPr="00905ADF" w:rsidTr="00B859DB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9DB" w:rsidRPr="00905ADF" w:rsidTr="00B859DB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B859DB" w:rsidRPr="00905ADF" w:rsidTr="00B859DB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F52177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18735,6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215E51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15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 xml:space="preserve">  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арендной платы, а также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135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43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24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438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F52177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F52177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30076,9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2046,1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8329B" w:rsidRDefault="00B859DB" w:rsidP="00B859DB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F6E58" w:rsidRDefault="00B859DB" w:rsidP="00B859DB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субсидии бюджетам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F52177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5445,8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3D3365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22301,8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4485,0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3D3365" w:rsidP="003D3365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17816,8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8536,2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790377" w:rsidRPr="00EA3B9D" w:rsidRDefault="00790377" w:rsidP="00EA3B9D">
      <w:pPr>
        <w:contextualSpacing/>
        <w:rPr>
          <w:sz w:val="28"/>
          <w:szCs w:val="28"/>
        </w:rPr>
      </w:pPr>
    </w:p>
    <w:p w:rsidR="00C346FE" w:rsidRDefault="00C346FE" w:rsidP="00C346FE">
      <w:pPr>
        <w:jc w:val="right"/>
      </w:pPr>
    </w:p>
    <w:p w:rsidR="00F234A4" w:rsidRDefault="00F234A4" w:rsidP="00936234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AF2AB9"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C43977" w:rsidRPr="00F234A4" w:rsidRDefault="00C43977" w:rsidP="00C43977">
      <w:pPr>
        <w:ind w:left="5812"/>
        <w:contextualSpacing/>
        <w:jc w:val="right"/>
        <w:rPr>
          <w:i/>
        </w:rPr>
      </w:pPr>
      <w:r w:rsidRPr="00F234A4">
        <w:rPr>
          <w:i/>
        </w:rPr>
        <w:t>от  «08»  декабря  2023 г. № 141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37C0A" w:rsidP="00CB5671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34830,6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37C0A" w:rsidP="00CB5671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34830,6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D37C0A" w:rsidP="008F7330">
            <w:pPr>
              <w:contextualSpacing/>
              <w:jc w:val="right"/>
              <w:rPr>
                <w:b/>
                <w:bCs/>
              </w:rPr>
            </w:pPr>
            <w:r w:rsidRPr="00D37C0A">
              <w:rPr>
                <w:b/>
                <w:bCs/>
              </w:rPr>
              <w:t>6610,8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AF2AB9" w:rsidP="001070F5">
            <w:pPr>
              <w:contextualSpacing/>
              <w:jc w:val="right"/>
            </w:pPr>
            <w:r w:rsidRPr="008F7330"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 w:rsidR="00C777AA">
              <w:t>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AF2AB9" w:rsidP="00F4725F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8F7330" w:rsidP="003F504A">
            <w:pPr>
              <w:contextualSpacing/>
              <w:jc w:val="right"/>
            </w:pPr>
            <w:r w:rsidRPr="008F7330">
              <w:t>1553,8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E1530" w:rsidP="008F7330">
            <w:pPr>
              <w:contextualSpacing/>
              <w:jc w:val="right"/>
            </w:pPr>
            <w:r>
              <w:t>15</w:t>
            </w:r>
            <w:r w:rsidR="008F7330">
              <w:t>53</w:t>
            </w:r>
            <w:r>
              <w:t>,</w:t>
            </w:r>
            <w:r w:rsidR="008F7330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AE1530" w:rsidP="00F52177">
            <w:pPr>
              <w:contextualSpacing/>
              <w:jc w:val="right"/>
            </w:pPr>
            <w:r>
              <w:t>141</w:t>
            </w:r>
            <w:r w:rsidR="00F52177">
              <w:t>6</w:t>
            </w:r>
            <w:r>
              <w:t>,</w:t>
            </w:r>
            <w:r w:rsidR="00F52177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E1530" w:rsidP="00F52177">
            <w:pPr>
              <w:contextualSpacing/>
              <w:jc w:val="right"/>
            </w:pPr>
            <w:r>
              <w:t>141</w:t>
            </w:r>
            <w:r w:rsidR="00F52177">
              <w:t>6</w:t>
            </w:r>
            <w:r>
              <w:t>,</w:t>
            </w:r>
            <w:r w:rsidR="00F52177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3F504A">
            <w:pPr>
              <w:contextualSpacing/>
              <w:jc w:val="right"/>
            </w:pPr>
            <w:r>
              <w:t>1009,2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E1530" w:rsidP="00F52177">
            <w:pPr>
              <w:contextualSpacing/>
              <w:jc w:val="right"/>
            </w:pPr>
            <w:r>
              <w:t>40</w:t>
            </w:r>
            <w:r w:rsidR="00F52177">
              <w:t>4</w:t>
            </w:r>
            <w:r>
              <w:t>,</w:t>
            </w:r>
            <w:r w:rsidR="00F52177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7F483E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83E" w:rsidRPr="00905ADF" w:rsidRDefault="007F483E" w:rsidP="007F483E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F4725F" w:rsidRDefault="007F483E" w:rsidP="00AE1530">
            <w:pPr>
              <w:contextualSpacing/>
              <w:jc w:val="right"/>
            </w:pPr>
            <w:r>
              <w:t>3,</w:t>
            </w:r>
            <w:r w:rsidR="00AE1530"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AE1530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D37C0A" w:rsidP="009C1C4C">
            <w:pPr>
              <w:contextualSpacing/>
              <w:jc w:val="right"/>
            </w:pPr>
            <w:r>
              <w:t>3762,8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37C0A" w:rsidP="009C1C4C">
            <w:pPr>
              <w:contextualSpacing/>
              <w:jc w:val="right"/>
            </w:pPr>
            <w:r>
              <w:t>3762,8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D37C0A">
            <w:pPr>
              <w:contextualSpacing/>
              <w:jc w:val="right"/>
            </w:pPr>
            <w:r>
              <w:t>37</w:t>
            </w:r>
            <w:r w:rsidR="00D37C0A">
              <w:t>62</w:t>
            </w:r>
            <w:r>
              <w:t>,</w:t>
            </w:r>
            <w:r w:rsidR="00D37C0A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3669,0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9C1C4C">
            <w:pPr>
              <w:contextualSpacing/>
              <w:jc w:val="right"/>
            </w:pPr>
            <w:r>
              <w:t>3055,2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EA3B9D" w:rsidP="008F7330">
            <w:pPr>
              <w:contextualSpacing/>
              <w:jc w:val="right"/>
            </w:pPr>
            <w:r>
              <w:t>6</w:t>
            </w:r>
            <w:r w:rsidR="00965066">
              <w:t>1</w:t>
            </w:r>
            <w:r w:rsidR="00AE1530">
              <w:t>2</w:t>
            </w:r>
            <w:r>
              <w:t>,</w:t>
            </w:r>
            <w:r w:rsidR="008F7330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AF2AB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9C1C4C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AB9" w:rsidRPr="00905ADF" w:rsidRDefault="00AF2AB9" w:rsidP="009C1C4C">
            <w:pPr>
              <w:contextualSpacing/>
              <w:jc w:val="center"/>
            </w:pPr>
            <w: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Default="00AF2AB9" w:rsidP="008F7330">
            <w:pPr>
              <w:contextualSpacing/>
              <w:jc w:val="right"/>
            </w:pPr>
            <w:r>
              <w:t>1,</w:t>
            </w:r>
            <w:r w:rsidR="008F7330"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D37C0A" w:rsidP="007F483E">
            <w:pPr>
              <w:contextualSpacing/>
              <w:jc w:val="right"/>
            </w:pPr>
            <w:r>
              <w:t>93,8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9C1C4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905ADF" w:rsidRDefault="003D00E4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F4725F" w:rsidRDefault="00AF2AB9" w:rsidP="009C1C4C">
            <w:pPr>
              <w:contextualSpacing/>
              <w:jc w:val="right"/>
            </w:pPr>
            <w:r>
              <w:t>73</w:t>
            </w:r>
            <w:r w:rsidR="003D00E4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37C0A" w:rsidP="009C1C4C">
            <w:pPr>
              <w:contextualSpacing/>
              <w:jc w:val="right"/>
            </w:pPr>
            <w:r>
              <w:t>20,8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AE1530" w:rsidP="009C1C4C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E1530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5647A9" w:rsidP="00FD2C49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9952,5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AF2AB9" w:rsidP="009C1C4C">
            <w:pPr>
              <w:contextualSpacing/>
              <w:jc w:val="right"/>
            </w:pPr>
            <w:r w:rsidRPr="005647A9"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3F504A">
            <w:pPr>
              <w:contextualSpacing/>
              <w:jc w:val="right"/>
            </w:pPr>
            <w:r>
              <w:t>4481,1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D2C49" w:rsidRDefault="008F7330" w:rsidP="00FD2C49">
            <w:pPr>
              <w:contextualSpacing/>
              <w:jc w:val="right"/>
            </w:pPr>
            <w:r>
              <w:t>2176,9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D2C49" w:rsidRDefault="00965066" w:rsidP="009C1C4C">
            <w:pPr>
              <w:contextualSpacing/>
              <w:jc w:val="right"/>
            </w:pPr>
            <w:r w:rsidRPr="005647A9">
              <w:t>35,8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 w:rsidRPr="008F7330"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8F7330" w:rsidP="002C0BF9">
            <w:pPr>
              <w:contextualSpacing/>
              <w:jc w:val="right"/>
            </w:pPr>
            <w:r w:rsidRPr="005647A9">
              <w:t>2141,1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F7330" w:rsidP="002C0BF9">
            <w:pPr>
              <w:contextualSpacing/>
              <w:jc w:val="right"/>
            </w:pPr>
            <w:r>
              <w:t>2141,1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F7330" w:rsidP="009C1C4C">
            <w:pPr>
              <w:contextualSpacing/>
              <w:jc w:val="right"/>
            </w:pPr>
            <w:r>
              <w:t>2141,1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965066" w:rsidP="001070F5">
            <w:pPr>
              <w:contextualSpacing/>
              <w:jc w:val="right"/>
            </w:pPr>
            <w:r>
              <w:t>0</w:t>
            </w:r>
            <w:r w:rsidR="00222939" w:rsidRP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5647A9" w:rsidP="002C0BF9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13724,6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5671">
              <w:rPr>
                <w:b/>
              </w:rPr>
              <w:t>17</w:t>
            </w:r>
            <w:r w:rsidR="00391BD3" w:rsidRPr="00CB5671">
              <w:rPr>
                <w:b/>
              </w:rPr>
              <w:t>55</w:t>
            </w:r>
            <w:r w:rsidRPr="00CB5671">
              <w:rPr>
                <w:b/>
              </w:rPr>
              <w:t>,</w:t>
            </w:r>
            <w:r w:rsidR="00391BD3" w:rsidRPr="00CB5671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5647A9" w:rsidP="001070F5">
            <w:pPr>
              <w:contextualSpacing/>
              <w:jc w:val="right"/>
            </w:pPr>
            <w:r w:rsidRPr="005647A9">
              <w:t>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r w:rsidRPr="00EE2DD1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CB5671" w:rsidRDefault="00CB5671" w:rsidP="00CB5671">
            <w:pPr>
              <w:contextualSpacing/>
              <w:jc w:val="center"/>
            </w:pPr>
            <w:r w:rsidRPr="00CB5671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1070F5">
            <w:pPr>
              <w:contextualSpacing/>
              <w:jc w:val="right"/>
            </w:pPr>
            <w:r>
              <w:t>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1070F5">
            <w:pPr>
              <w:contextualSpacing/>
              <w:jc w:val="right"/>
            </w:pPr>
            <w:r>
              <w:t>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1070F5">
            <w:pPr>
              <w:contextualSpacing/>
              <w:jc w:val="right"/>
            </w:pPr>
            <w:r>
              <w:t>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5671" w:rsidP="009C1C4C">
            <w:pPr>
              <w:contextualSpacing/>
              <w:jc w:val="right"/>
            </w:pPr>
            <w:r>
              <w:t>425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5647A9" w:rsidP="009C1C4C">
            <w:pPr>
              <w:contextualSpacing/>
              <w:jc w:val="right"/>
            </w:pPr>
            <w:r>
              <w:t>13657,9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8ED" w:rsidRPr="00905ADF" w:rsidRDefault="005647A9" w:rsidP="009C1C4C">
            <w:pPr>
              <w:contextualSpacing/>
              <w:jc w:val="right"/>
            </w:pPr>
            <w:r>
              <w:t>13657,9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5647A9" w:rsidP="00E226CE">
            <w:pPr>
              <w:contextualSpacing/>
              <w:jc w:val="right"/>
            </w:pPr>
            <w:r w:rsidRPr="005647A9">
              <w:t>582,6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582,6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647A9" w:rsidP="00391BD3">
            <w:pPr>
              <w:contextualSpacing/>
              <w:jc w:val="right"/>
            </w:pPr>
            <w:r>
              <w:t>428,6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FD2C49" w:rsidP="005647A9">
            <w:pPr>
              <w:contextualSpacing/>
              <w:jc w:val="right"/>
            </w:pPr>
            <w:r w:rsidRPr="005647A9">
              <w:t>482</w:t>
            </w:r>
            <w:r w:rsidR="005647A9" w:rsidRPr="005647A9">
              <w:t>8</w:t>
            </w:r>
            <w:r w:rsidRPr="005647A9">
              <w:t>,</w:t>
            </w:r>
            <w:r w:rsidR="005647A9" w:rsidRPr="005647A9"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D2C49" w:rsidP="005647A9">
            <w:pPr>
              <w:contextualSpacing/>
              <w:jc w:val="right"/>
            </w:pPr>
            <w:r>
              <w:t>482</w:t>
            </w:r>
            <w:r w:rsidR="005647A9">
              <w:t>8</w:t>
            </w:r>
            <w:r>
              <w:t>,</w:t>
            </w:r>
            <w:r w:rsidR="005647A9"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2A069B">
            <w:pPr>
              <w:contextualSpacing/>
              <w:jc w:val="right"/>
            </w:pPr>
            <w:r>
              <w:t>427,5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FD2C4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C49" w:rsidRDefault="00FD2C49" w:rsidP="009C1C4C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FD2C49">
            <w:pPr>
              <w:contextualSpacing/>
              <w:jc w:val="center"/>
            </w:pPr>
            <w:r w:rsidRPr="00905ADF">
              <w:t xml:space="preserve">19 3 01 </w:t>
            </w:r>
            <w:r>
              <w:t>8805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Default="00FD2C49" w:rsidP="002A069B">
            <w:pPr>
              <w:contextualSpacing/>
              <w:jc w:val="right"/>
            </w:pPr>
            <w:r>
              <w:t>720,0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C49" w:rsidRDefault="00FD2C49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C49" w:rsidRDefault="00FD2C49" w:rsidP="009C1C4C">
            <w:pPr>
              <w:contextualSpacing/>
              <w:jc w:val="right"/>
            </w:pPr>
            <w:r>
              <w:t>0,0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2A069B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FD2C49" w:rsidP="009C1C4C">
            <w:pPr>
              <w:contextualSpacing/>
              <w:jc w:val="right"/>
            </w:pPr>
            <w:r w:rsidRPr="005647A9"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D2C49" w:rsidP="009C1C4C">
            <w:pPr>
              <w:contextualSpacing/>
              <w:jc w:val="right"/>
            </w:pPr>
            <w:r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FD2C49">
            <w:pPr>
              <w:contextualSpacing/>
              <w:jc w:val="right"/>
            </w:pPr>
            <w:r>
              <w:t>34</w:t>
            </w:r>
            <w:r w:rsidR="00FD2C49">
              <w:t>0</w:t>
            </w:r>
            <w:r>
              <w:t>,</w:t>
            </w:r>
            <w:r w:rsidR="00FD2C49"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C0BF9" w:rsidP="00965066">
            <w:pPr>
              <w:contextualSpacing/>
              <w:jc w:val="right"/>
            </w:pPr>
            <w:r w:rsidRPr="005647A9">
              <w:t>8</w:t>
            </w:r>
            <w:r w:rsidR="00965066" w:rsidRPr="005647A9">
              <w:t>7</w:t>
            </w:r>
            <w:r w:rsidRPr="005647A9"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5647A9" w:rsidP="009C1C4C">
            <w:pPr>
              <w:contextualSpacing/>
              <w:jc w:val="right"/>
            </w:pPr>
            <w:r w:rsidRPr="005647A9"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5647A9" w:rsidP="00BA33B1">
            <w:pPr>
              <w:contextualSpacing/>
              <w:jc w:val="right"/>
            </w:pPr>
            <w:r w:rsidRPr="005647A9">
              <w:t>7733,1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5647A9" w:rsidP="00BA33B1">
            <w:pPr>
              <w:contextualSpacing/>
              <w:jc w:val="right"/>
            </w:pPr>
            <w:r>
              <w:t>7733,1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965066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905ADF" w:rsidRDefault="00965066" w:rsidP="00BA33B1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905ADF" w:rsidRDefault="00965066" w:rsidP="00367F2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066" w:rsidRPr="00905ADF" w:rsidRDefault="00965066" w:rsidP="00367F2C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965066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066" w:rsidRDefault="00965066" w:rsidP="00BA33B1">
            <w:pPr>
              <w:contextualSpacing/>
              <w:jc w:val="right"/>
            </w:pPr>
            <w:r>
              <w:t>109,0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2819BB" w:rsidRDefault="00965066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2819BB" w:rsidRDefault="00965066" w:rsidP="009C1C4C">
            <w:pPr>
              <w:contextualSpacing/>
              <w:jc w:val="right"/>
            </w:pPr>
            <w:r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965066">
            <w:pPr>
              <w:contextualSpacing/>
              <w:jc w:val="right"/>
            </w:pPr>
            <w:r>
              <w:t>8</w:t>
            </w:r>
            <w:r w:rsidR="00965066">
              <w:t>9</w:t>
            </w:r>
            <w:r>
              <w:t>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5647A9" w:rsidP="00BA33B1">
            <w:pPr>
              <w:contextualSpacing/>
              <w:jc w:val="right"/>
            </w:pPr>
            <w:r>
              <w:t>5445,8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585BE1" w:rsidP="00BA33B1">
            <w:pPr>
              <w:contextualSpacing/>
              <w:jc w:val="right"/>
            </w:pPr>
            <w:r>
              <w:t>2089,2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467395" w:rsidRDefault="00467395" w:rsidP="009C1C4C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467395">
            <w:pPr>
              <w:contextualSpacing/>
              <w:jc w:val="right"/>
            </w:pPr>
            <w:r>
              <w:t>12</w:t>
            </w:r>
            <w:r w:rsidR="00467395">
              <w:t>89</w:t>
            </w:r>
            <w:r>
              <w:t>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CB5671" w:rsidRDefault="00CB5671" w:rsidP="001070F5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1070F5">
            <w:pPr>
              <w:contextualSpacing/>
              <w:jc w:val="right"/>
            </w:pPr>
            <w: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1070F5">
            <w:pPr>
              <w:contextualSpacing/>
              <w:jc w:val="right"/>
            </w:pPr>
            <w: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1070F5">
            <w:pPr>
              <w:contextualSpacing/>
              <w:jc w:val="right"/>
            </w:pPr>
            <w: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1070F5">
            <w:pPr>
              <w:contextualSpacing/>
              <w:jc w:val="right"/>
            </w:pPr>
            <w: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B5671" w:rsidP="009C1C4C">
            <w:pPr>
              <w:contextualSpacing/>
              <w:jc w:val="right"/>
            </w:pPr>
            <w:r>
              <w:t>181,7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3F453F" w:rsidRDefault="00CB5671" w:rsidP="00D37C0A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44</w:t>
            </w:r>
            <w:r w:rsidR="00D37C0A" w:rsidRPr="00D37C0A">
              <w:rPr>
                <w:b/>
              </w:rPr>
              <w:t>8</w:t>
            </w:r>
            <w:r w:rsidRPr="00D37C0A">
              <w:rPr>
                <w:b/>
              </w:rP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D37C0A">
            <w:pPr>
              <w:contextualSpacing/>
              <w:jc w:val="right"/>
            </w:pPr>
            <w:r>
              <w:t>44</w:t>
            </w:r>
            <w:r w:rsidR="00D37C0A">
              <w:t>8</w:t>
            </w:r>
            <w: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D37C0A">
            <w:pPr>
              <w:contextualSpacing/>
              <w:jc w:val="right"/>
            </w:pPr>
            <w:r>
              <w:t>44</w:t>
            </w:r>
            <w:r w:rsidR="00D37C0A">
              <w:t>8</w:t>
            </w:r>
            <w: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D37C0A">
            <w:pPr>
              <w:contextualSpacing/>
              <w:jc w:val="right"/>
            </w:pPr>
            <w:r>
              <w:t>44</w:t>
            </w:r>
            <w:r w:rsidR="00D37C0A">
              <w:t>8</w:t>
            </w:r>
            <w: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B5671" w:rsidP="00D37C0A">
            <w:pPr>
              <w:contextualSpacing/>
              <w:jc w:val="right"/>
            </w:pPr>
            <w:r>
              <w:t>44</w:t>
            </w:r>
            <w:r w:rsidR="00D37C0A">
              <w:t>8</w:t>
            </w:r>
            <w: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37C0A" w:rsidP="00467395">
            <w:pPr>
              <w:contextualSpacing/>
              <w:jc w:val="right"/>
            </w:pPr>
            <w:r>
              <w:t>101</w:t>
            </w:r>
            <w:r w:rsidR="00CB5671"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2C0BF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9C1C4C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2C0BF9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2C0BF9" w:rsidRDefault="002C0BF9" w:rsidP="009C1C4C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CB5671" w:rsidRDefault="00CB5671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 w:rsidR="003F453F">
        <w:rPr>
          <w:i/>
        </w:rPr>
        <w:t>4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C43977" w:rsidRPr="00F234A4" w:rsidRDefault="00BA33B1" w:rsidP="00C43977">
      <w:pPr>
        <w:ind w:left="5812"/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C43977" w:rsidRPr="00F234A4">
        <w:rPr>
          <w:i/>
        </w:rPr>
        <w:t>от  «08»  декабря  2023 г. № 141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245116">
      <w:pPr>
        <w:rPr>
          <w:i/>
        </w:rPr>
      </w:pPr>
    </w:p>
    <w:tbl>
      <w:tblPr>
        <w:tblW w:w="5424" w:type="pct"/>
        <w:tblInd w:w="-501" w:type="dxa"/>
        <w:tblLayout w:type="fixed"/>
        <w:tblLook w:val="04A0" w:firstRow="1" w:lastRow="0" w:firstColumn="1" w:lastColumn="0" w:noHBand="0" w:noVBand="1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D37C0A" w:rsidRPr="00905ADF" w:rsidTr="00D37C0A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D37C0A" w:rsidRPr="00905ADF" w:rsidTr="00D37C0A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D37C0A" w:rsidRPr="00905ADF" w:rsidTr="00D37C0A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34830,6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  <w:bCs/>
              </w:rPr>
            </w:pPr>
            <w:r w:rsidRPr="00D37C0A">
              <w:rPr>
                <w:b/>
                <w:bCs/>
              </w:rPr>
              <w:t>6610,8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8F7330"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1266,0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1266,0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1266,0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1266,0</w:t>
            </w:r>
          </w:p>
        </w:tc>
      </w:tr>
      <w:tr w:rsidR="00D37C0A" w:rsidRPr="00905ADF" w:rsidTr="00D37C0A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F4725F" w:rsidRDefault="00D37C0A" w:rsidP="00F234A4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1266,0</w:t>
            </w:r>
          </w:p>
        </w:tc>
      </w:tr>
      <w:tr w:rsidR="00D37C0A" w:rsidRPr="00905ADF" w:rsidTr="00D37C0A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8F7330">
              <w:t>1553,8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D37C0A" w:rsidRPr="00905ADF" w:rsidTr="00D37C0A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1553,8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1675,0</w:t>
            </w:r>
          </w:p>
        </w:tc>
      </w:tr>
      <w:tr w:rsidR="00D37C0A" w:rsidRPr="00905ADF" w:rsidTr="00D37C0A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1416,8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1538,0</w:t>
            </w:r>
          </w:p>
        </w:tc>
      </w:tr>
      <w:tr w:rsidR="00D37C0A" w:rsidRPr="00905ADF" w:rsidTr="00D37C0A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1416,8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1538,0</w:t>
            </w:r>
          </w:p>
        </w:tc>
      </w:tr>
      <w:tr w:rsidR="00D37C0A" w:rsidRPr="00905ADF" w:rsidTr="00D37C0A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1009,2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1002,0</w:t>
            </w:r>
          </w:p>
        </w:tc>
      </w:tr>
      <w:tr w:rsidR="00D37C0A" w:rsidRPr="00905ADF" w:rsidTr="00D37C0A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404,4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536,0</w:t>
            </w:r>
          </w:p>
        </w:tc>
      </w:tr>
      <w:tr w:rsidR="00D37C0A" w:rsidRPr="00905ADF" w:rsidTr="00D37C0A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AE1530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137,0</w:t>
            </w:r>
          </w:p>
        </w:tc>
      </w:tr>
      <w:tr w:rsidR="00D37C0A" w:rsidRPr="00905ADF" w:rsidTr="00D37C0A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</w:tr>
      <w:tr w:rsidR="00D37C0A" w:rsidRPr="00905ADF" w:rsidTr="00D37C0A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137,0</w:t>
            </w:r>
          </w:p>
        </w:tc>
      </w:tr>
      <w:tr w:rsidR="00D37C0A" w:rsidRPr="00905ADF" w:rsidTr="00D37C0A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A68F9" w:rsidRDefault="00D37C0A" w:rsidP="00F234A4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1,0</w:t>
            </w:r>
          </w:p>
        </w:tc>
      </w:tr>
      <w:tr w:rsidR="00D37C0A" w:rsidRPr="00905ADF" w:rsidTr="00D37C0A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3740B1" w:rsidRDefault="00D37C0A" w:rsidP="00F234A4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3740B1" w:rsidRDefault="00D37C0A" w:rsidP="00F234A4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>
              <w:t>3762,8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3607,5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3762,8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3607,5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3762,8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3607,5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3669,0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3555,5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3055,2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3105,5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612,1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450,0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93,8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 w:rsidRPr="00F4725F">
              <w:t>52,0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73,0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F4725F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52,0</w:t>
            </w:r>
          </w:p>
        </w:tc>
      </w:tr>
      <w:tr w:rsidR="00D37C0A" w:rsidRPr="00905ADF" w:rsidTr="00D37C0A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306,8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306,8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306,8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306,8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255,2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51,6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E0729" w:rsidRDefault="00D37C0A" w:rsidP="00F234A4">
            <w:pPr>
              <w:contextualSpacing/>
              <w:jc w:val="right"/>
            </w:pPr>
            <w:r w:rsidRPr="001E0729">
              <w:t>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9952,5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DB501D" w:rsidRDefault="00D37C0A" w:rsidP="00F234A4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DB501D" w:rsidRDefault="00D37C0A" w:rsidP="00F234A4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5647A9"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5993,8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5993,8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5993,8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5993,8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4481,1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4031,8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3290,6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1960,0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DB501D" w:rsidRDefault="00D37C0A" w:rsidP="00F234A4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DB501D" w:rsidRDefault="00D37C0A" w:rsidP="00F234A4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FD2C49" w:rsidRDefault="00D37C0A" w:rsidP="00F234A4">
            <w:pPr>
              <w:contextualSpacing/>
              <w:jc w:val="right"/>
            </w:pPr>
            <w:r>
              <w:t>2176,9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141,0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FD2C49" w:rsidRDefault="00D37C0A" w:rsidP="00F234A4">
            <w:pPr>
              <w:contextualSpacing/>
              <w:jc w:val="right"/>
            </w:pPr>
            <w:r w:rsidRPr="005647A9">
              <w:t>35,8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76,0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8F7330"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75,0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75,0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  <w:p w:rsidR="00D37C0A" w:rsidRPr="00905ADF" w:rsidRDefault="00D37C0A" w:rsidP="00F234A4">
            <w:pPr>
              <w:contextualSpacing/>
              <w:jc w:val="center"/>
            </w:pPr>
          </w:p>
          <w:p w:rsidR="00D37C0A" w:rsidRPr="00905ADF" w:rsidRDefault="00D37C0A" w:rsidP="00F234A4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75,0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5647A9">
              <w:t>2141,1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2141,1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2141,1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>
              <w:t>0</w:t>
            </w:r>
            <w:r w:rsidRPr="00222939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222939">
              <w:t>15,0</w:t>
            </w:r>
          </w:p>
        </w:tc>
      </w:tr>
      <w:tr w:rsidR="00D37C0A" w:rsidRPr="00905ADF" w:rsidTr="00D37C0A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</w:tr>
      <w:tr w:rsidR="00D37C0A" w:rsidRPr="00905ADF" w:rsidTr="00D37C0A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</w:tr>
      <w:tr w:rsidR="00D37C0A" w:rsidRPr="00905ADF" w:rsidTr="00D37C0A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15,0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CB4B5B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13724,6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CB4B5B" w:rsidRDefault="00D37C0A" w:rsidP="00F234A4">
            <w:pPr>
              <w:contextualSpacing/>
              <w:jc w:val="right"/>
              <w:rPr>
                <w:b/>
              </w:rPr>
            </w:pPr>
            <w:r w:rsidRPr="00CB5671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CB4B5B" w:rsidRDefault="00D37C0A" w:rsidP="00F234A4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E81268" w:rsidRDefault="00D37C0A" w:rsidP="00F234A4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81268" w:rsidRDefault="00D37C0A" w:rsidP="00F234A4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5647A9">
              <w:t>66,7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EE2DD1" w:rsidRDefault="00D37C0A" w:rsidP="00F234A4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E2DD1" w:rsidRDefault="00D37C0A" w:rsidP="00F234A4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EE2DD1" w:rsidRDefault="00D37C0A" w:rsidP="00F234A4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E2DD1" w:rsidRDefault="00D37C0A" w:rsidP="00F234A4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EE2DD1" w:rsidRDefault="00D37C0A" w:rsidP="00F234A4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E2DD1" w:rsidRDefault="00D37C0A" w:rsidP="00F234A4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EE2DD1" w:rsidRDefault="00D37C0A" w:rsidP="00F234A4">
            <w:r w:rsidRPr="00EE2DD1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E2DD1" w:rsidRDefault="00D37C0A" w:rsidP="00F234A4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CB5671" w:rsidRDefault="00D37C0A" w:rsidP="00F234A4">
            <w:pPr>
              <w:contextualSpacing/>
              <w:jc w:val="center"/>
            </w:pPr>
            <w:r w:rsidRPr="00CB5671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66,7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81268" w:rsidRDefault="00D37C0A" w:rsidP="00F234A4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E81268" w:rsidRDefault="00D37C0A" w:rsidP="00F234A4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2A069B" w:rsidRDefault="00D37C0A" w:rsidP="00F234A4">
            <w:pPr>
              <w:contextualSpacing/>
              <w:jc w:val="right"/>
            </w:pPr>
            <w:r>
              <w:t>13657,9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A069B" w:rsidRDefault="00D37C0A" w:rsidP="00F234A4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2A069B" w:rsidRDefault="00D37C0A" w:rsidP="00F234A4">
            <w:pPr>
              <w:contextualSpacing/>
              <w:jc w:val="right"/>
            </w:pPr>
            <w:r>
              <w:t>1034,3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13657,9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1034,3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391BD3" w:rsidRDefault="00D37C0A" w:rsidP="00F234A4">
            <w:pPr>
              <w:contextualSpacing/>
              <w:jc w:val="right"/>
            </w:pPr>
            <w:r w:rsidRPr="005647A9">
              <w:t>582,6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391BD3" w:rsidRDefault="00D37C0A" w:rsidP="00F234A4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391BD3" w:rsidRDefault="00D37C0A" w:rsidP="00F234A4">
            <w:pPr>
              <w:contextualSpacing/>
              <w:jc w:val="right"/>
            </w:pPr>
            <w:r w:rsidRPr="00391BD3">
              <w:t>530,5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530,5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428,6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376,5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140,0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14,0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5647A9">
              <w:t>4828,5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353,8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4828,5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427,5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353,8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19 3 01 </w:t>
            </w:r>
            <w:r>
              <w:t>8805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720,0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660B92" w:rsidRDefault="00D37C0A" w:rsidP="00F234A4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520B36" w:rsidRDefault="00D37C0A" w:rsidP="00F234A4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520B36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520B36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660B92" w:rsidRDefault="00D37C0A" w:rsidP="00F234A4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520B36" w:rsidRDefault="00D37C0A" w:rsidP="00F234A4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520B36" w:rsidRDefault="00D37C0A" w:rsidP="00F234A4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520B36" w:rsidRDefault="00D37C0A" w:rsidP="00F234A4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520B36" w:rsidRDefault="00D37C0A" w:rsidP="00F234A4">
            <w:pPr>
              <w:contextualSpacing/>
              <w:jc w:val="right"/>
            </w:pPr>
            <w:r w:rsidRPr="00520B36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5647A9"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5647A9"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50,0</w:t>
            </w:r>
          </w:p>
        </w:tc>
      </w:tr>
      <w:tr w:rsidR="00D37C0A" w:rsidRPr="00905ADF" w:rsidTr="00D37C0A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D37C0A" w:rsidRPr="00905ADF" w:rsidRDefault="00D37C0A" w:rsidP="00F234A4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5647A9"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A069B" w:rsidRDefault="00D37C0A" w:rsidP="00F234A4">
            <w:pPr>
              <w:contextualSpacing/>
              <w:jc w:val="right"/>
            </w:pPr>
            <w:r w:rsidRPr="002A069B"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22939" w:rsidRDefault="00D37C0A" w:rsidP="00F234A4">
            <w:pPr>
              <w:contextualSpacing/>
              <w:jc w:val="right"/>
            </w:pPr>
            <w:r w:rsidRPr="005647A9">
              <w:t>7733,1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7733,1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109,0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89,1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2819BB" w:rsidRDefault="00D37C0A" w:rsidP="00F234A4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B230AD" w:rsidRDefault="00D37C0A" w:rsidP="00F234A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5445,8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B230AD" w:rsidRDefault="00D37C0A" w:rsidP="00F234A4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660B92" w:rsidRDefault="00D37C0A" w:rsidP="00F234A4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391BD3" w:rsidRDefault="00D37C0A" w:rsidP="00F234A4">
            <w:pPr>
              <w:contextualSpacing/>
              <w:jc w:val="right"/>
            </w:pPr>
            <w:r>
              <w:t>2089,2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819BB" w:rsidRDefault="00D37C0A" w:rsidP="00F234A4">
            <w:pPr>
              <w:contextualSpacing/>
              <w:jc w:val="right"/>
            </w:pPr>
            <w:r w:rsidRPr="002819BB"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467395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3591,5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3591,5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3591,5</w:t>
            </w:r>
          </w:p>
        </w:tc>
      </w:tr>
      <w:tr w:rsidR="00D37C0A" w:rsidRPr="00905ADF" w:rsidTr="00D37C0A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3591,5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2431,5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1289,4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1120,0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220,0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Default="00D37C0A" w:rsidP="00F234A4">
            <w:pPr>
              <w:contextualSpacing/>
              <w:jc w:val="right"/>
            </w:pPr>
            <w:r>
              <w:t>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CB5671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181,0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3F453F" w:rsidRDefault="00D37C0A" w:rsidP="00F234A4">
            <w:pPr>
              <w:contextualSpacing/>
              <w:jc w:val="right"/>
              <w:rPr>
                <w:b/>
              </w:rPr>
            </w:pPr>
            <w:r w:rsidRPr="00D37C0A">
              <w:rPr>
                <w:b/>
              </w:rPr>
              <w:t>448,3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448,3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448,3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448,3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448,3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327,0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174,0</w:t>
            </w:r>
          </w:p>
        </w:tc>
      </w:tr>
      <w:tr w:rsidR="00D37C0A" w:rsidRPr="00905ADF" w:rsidTr="00D37C0A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0A" w:rsidRPr="00905ADF" w:rsidRDefault="00D37C0A" w:rsidP="00F234A4">
            <w:pPr>
              <w:contextualSpacing/>
              <w:jc w:val="right"/>
            </w:pPr>
            <w:r>
              <w:t>123,0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101,3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30,0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2C0BF9" w:rsidRDefault="00D37C0A" w:rsidP="00F234A4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2C0BF9" w:rsidRDefault="00D37C0A" w:rsidP="00F234A4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C0BF9" w:rsidRDefault="00D37C0A" w:rsidP="00F234A4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2C0BF9" w:rsidRDefault="00D37C0A" w:rsidP="00F234A4">
            <w:pPr>
              <w:contextualSpacing/>
              <w:jc w:val="right"/>
            </w:pPr>
            <w:r>
              <w:t>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1070F5" w:rsidRDefault="00D37C0A" w:rsidP="00F234A4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lastRenderedPageBreak/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C0A" w:rsidRPr="00905ADF" w:rsidRDefault="00D37C0A" w:rsidP="00F234A4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  <w:tr w:rsidR="00D37C0A" w:rsidRPr="00905ADF" w:rsidTr="00D37C0A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0A" w:rsidRPr="00905ADF" w:rsidRDefault="00D37C0A" w:rsidP="00F234A4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B5671">
      <w:pPr>
        <w:ind w:left="5812"/>
        <w:contextualSpacing/>
        <w:rPr>
          <w:i/>
        </w:rPr>
      </w:pPr>
    </w:p>
    <w:p w:rsidR="00F00379" w:rsidRDefault="00F00379" w:rsidP="00C346FE">
      <w:pPr>
        <w:ind w:left="5812"/>
        <w:contextualSpacing/>
        <w:jc w:val="right"/>
        <w:rPr>
          <w:i/>
        </w:rPr>
      </w:pPr>
    </w:p>
    <w:p w:rsidR="00BA33B1" w:rsidRDefault="00BA33B1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3F453F">
        <w:rPr>
          <w:i/>
        </w:rPr>
        <w:t>5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57FDD" w:rsidRPr="00F234A4" w:rsidRDefault="00857FDD" w:rsidP="00857FDD">
      <w:pPr>
        <w:ind w:left="5812"/>
        <w:contextualSpacing/>
        <w:jc w:val="right"/>
        <w:rPr>
          <w:i/>
        </w:rPr>
      </w:pPr>
      <w:r w:rsidRPr="00F234A4">
        <w:rPr>
          <w:i/>
        </w:rPr>
        <w:t>от  «08»  декабря  2023 г. № 141</w:t>
      </w: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363EC0" w:rsidP="004F7D8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34830,6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DD7A33" w:rsidP="004964B7">
            <w:pPr>
              <w:contextualSpacing/>
              <w:jc w:val="right"/>
              <w:rPr>
                <w:b/>
              </w:rPr>
            </w:pPr>
            <w:r w:rsidRPr="00363EC0">
              <w:rPr>
                <w:b/>
              </w:rPr>
              <w:t>3</w:t>
            </w:r>
            <w:r w:rsidR="003F453F" w:rsidRPr="00363EC0">
              <w:rPr>
                <w:b/>
              </w:rPr>
              <w:t>6</w:t>
            </w:r>
            <w:r w:rsidR="004964B7" w:rsidRPr="00363EC0">
              <w:rPr>
                <w:b/>
              </w:rPr>
              <w:t>18</w:t>
            </w:r>
            <w:r w:rsidRPr="00363EC0">
              <w:rPr>
                <w:b/>
              </w:rP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964B7" w:rsidP="003F453F">
            <w:pPr>
              <w:contextualSpacing/>
              <w:jc w:val="right"/>
            </w:pPr>
            <w:r>
              <w:t>3618,8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4964B7">
            <w:pPr>
              <w:contextualSpacing/>
              <w:jc w:val="right"/>
            </w:pPr>
            <w:r>
              <w:t>3</w:t>
            </w:r>
            <w:r w:rsidR="003F453F">
              <w:t>6</w:t>
            </w:r>
            <w:r w:rsidR="004964B7">
              <w:t>18</w:t>
            </w:r>
            <w: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4964B7">
            <w:pPr>
              <w:contextualSpacing/>
              <w:jc w:val="right"/>
            </w:pPr>
            <w:r>
              <w:t>12</w:t>
            </w:r>
            <w:r w:rsidR="004964B7">
              <w:t>89</w:t>
            </w:r>
            <w: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23485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4F7D87" w:rsidRDefault="00DC6CC5" w:rsidP="00114B95">
            <w:pPr>
              <w:contextualSpacing/>
              <w:jc w:val="right"/>
              <w:rPr>
                <w:b/>
              </w:rPr>
            </w:pPr>
            <w:r w:rsidRPr="00363EC0">
              <w:rPr>
                <w:b/>
              </w:rPr>
              <w:t>7</w:t>
            </w:r>
            <w:r w:rsidR="00220328" w:rsidRPr="00363EC0">
              <w:rPr>
                <w:b/>
              </w:rPr>
              <w:t>5</w:t>
            </w:r>
            <w:r w:rsidR="00114B95" w:rsidRPr="00363EC0">
              <w:rPr>
                <w:b/>
              </w:rPr>
              <w:t>70</w:t>
            </w:r>
            <w:r w:rsidRPr="00363EC0">
              <w:rPr>
                <w:b/>
              </w:rPr>
              <w:t>,</w:t>
            </w:r>
            <w:r w:rsidR="00114B95" w:rsidRPr="00363EC0">
              <w:rPr>
                <w:b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4F7D87" w:rsidRDefault="004F7D87" w:rsidP="00317F57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7635,7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220328" w:rsidP="004209ED">
            <w:pPr>
              <w:contextualSpacing/>
              <w:jc w:val="right"/>
            </w:pPr>
            <w:r w:rsidRPr="00114B95"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220328" w:rsidP="004209ED">
            <w:pPr>
              <w:contextualSpacing/>
              <w:jc w:val="right"/>
            </w:pPr>
            <w:r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220328">
            <w:pPr>
              <w:contextualSpacing/>
              <w:jc w:val="right"/>
            </w:pPr>
            <w:r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4F7D87" w:rsidP="00114B95">
            <w:pPr>
              <w:contextualSpacing/>
              <w:jc w:val="right"/>
            </w:pPr>
            <w:r w:rsidRPr="00114B95">
              <w:t>141</w:t>
            </w:r>
            <w:r w:rsidR="00114B95" w:rsidRPr="00114B95">
              <w:t>6</w:t>
            </w:r>
            <w:r w:rsidRPr="00114B95">
              <w:t>,</w:t>
            </w:r>
            <w:r w:rsidR="00114B95" w:rsidRPr="00114B95"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114B95">
            <w:pPr>
              <w:contextualSpacing/>
              <w:jc w:val="right"/>
            </w:pPr>
            <w:r>
              <w:t>141</w:t>
            </w:r>
            <w:r w:rsidR="00114B95">
              <w:t>6</w:t>
            </w:r>
            <w:r>
              <w:t>,</w:t>
            </w:r>
            <w:r w:rsidR="00114B95"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220328" w:rsidP="009C1C4C">
            <w:pPr>
              <w:contextualSpacing/>
              <w:jc w:val="right"/>
            </w:pPr>
            <w:r>
              <w:t>1009,2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4F7D87" w:rsidP="00114B95">
            <w:pPr>
              <w:contextualSpacing/>
              <w:jc w:val="right"/>
            </w:pPr>
            <w:r>
              <w:t>40</w:t>
            </w:r>
            <w:r w:rsidR="00114B95">
              <w:t>4</w:t>
            </w:r>
            <w:r>
              <w:t>,</w:t>
            </w:r>
            <w:r w:rsidR="00114B95"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4964B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4964B7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4B7" w:rsidRDefault="004964B7" w:rsidP="004F7D87">
            <w:pPr>
              <w:contextualSpacing/>
              <w:jc w:val="right"/>
            </w:pPr>
            <w:r>
              <w:t>3,</w:t>
            </w:r>
            <w:r w:rsidR="004F7D87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DC6CC5" w:rsidP="00114B95">
            <w:pPr>
              <w:contextualSpacing/>
              <w:jc w:val="right"/>
            </w:pPr>
            <w:r w:rsidRPr="00114B95">
              <w:t>37</w:t>
            </w:r>
            <w:r w:rsidR="00114B95" w:rsidRPr="00114B95">
              <w:t>62</w:t>
            </w:r>
            <w:r w:rsidRPr="00114B95">
              <w:t>,</w:t>
            </w:r>
            <w:r w:rsidR="00114B95" w:rsidRPr="00114B95"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F7D87" w:rsidP="00523485">
            <w:pPr>
              <w:contextualSpacing/>
              <w:jc w:val="right"/>
            </w:pPr>
            <w:r>
              <w:t>3669,0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220328" w:rsidP="009C1C4C">
            <w:pPr>
              <w:contextualSpacing/>
              <w:jc w:val="right"/>
            </w:pPr>
            <w:r>
              <w:t>3055,2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C6CC5" w:rsidP="00114B95">
            <w:pPr>
              <w:contextualSpacing/>
              <w:jc w:val="right"/>
            </w:pPr>
            <w:r>
              <w:t>6</w:t>
            </w:r>
            <w:r w:rsidR="00367F2C">
              <w:t>1</w:t>
            </w:r>
            <w:r w:rsidR="004F7D87">
              <w:t>2</w:t>
            </w:r>
            <w:r>
              <w:t>,</w:t>
            </w:r>
            <w:r w:rsidR="00114B95"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9C1C4C">
            <w:pPr>
              <w:contextualSpacing/>
            </w:pPr>
            <w:r w:rsidRPr="00905ADF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905ADF">
              <w:t>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Default="00220328" w:rsidP="00114B95">
            <w:pPr>
              <w:contextualSpacing/>
              <w:jc w:val="right"/>
            </w:pPr>
            <w:r>
              <w:t>1,</w:t>
            </w:r>
            <w:r w:rsidR="00114B95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114B95" w:rsidP="00367F2C">
            <w:pPr>
              <w:contextualSpacing/>
              <w:jc w:val="right"/>
            </w:pPr>
            <w:r>
              <w:t>93,8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 w:rsidRPr="00905ADF">
              <w:t>Выполнение других расходных обязательств</w:t>
            </w:r>
            <w:r>
              <w:t xml:space="preserve">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220328" w:rsidP="004209ED">
            <w:pPr>
              <w:contextualSpacing/>
              <w:jc w:val="right"/>
            </w:pPr>
            <w:r>
              <w:t>73</w:t>
            </w:r>
            <w:r w:rsidR="0052348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20,8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14B95" w:rsidRDefault="00C346FE" w:rsidP="00AA0625">
            <w:pPr>
              <w:contextualSpacing/>
              <w:jc w:val="right"/>
            </w:pPr>
            <w:r w:rsidRPr="00114B95">
              <w:t>1</w:t>
            </w:r>
            <w:r w:rsidR="00AA0625" w:rsidRPr="00114B95">
              <w:t>40</w:t>
            </w:r>
            <w:r w:rsidRPr="00114B9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4F7D87">
            <w:pPr>
              <w:contextualSpacing/>
              <w:jc w:val="right"/>
            </w:pPr>
            <w:r w:rsidRPr="004F7D87">
              <w:t>1</w:t>
            </w:r>
            <w:r w:rsidR="004F7D87" w:rsidRPr="004F7D87">
              <w:t>85</w:t>
            </w:r>
            <w:r w:rsidRPr="004F7D87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14B95" w:rsidRDefault="00C346FE" w:rsidP="009C1C4C">
            <w:pPr>
              <w:contextualSpacing/>
              <w:jc w:val="right"/>
            </w:pPr>
            <w:r w:rsidRPr="00114B9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F7D87">
            <w:pPr>
              <w:contextualSpacing/>
              <w:jc w:val="right"/>
            </w:pPr>
            <w:r>
              <w:t>1</w:t>
            </w:r>
            <w:r w:rsidR="004F7D87">
              <w:t>83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4F7D8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905ADF" w:rsidRDefault="004F7D87" w:rsidP="009C1C4C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905ADF" w:rsidRDefault="004F7D87" w:rsidP="00784718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784718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4F7D87">
            <w:pPr>
              <w:contextualSpacing/>
              <w:jc w:val="right"/>
            </w:pPr>
            <w:r w:rsidRPr="00905ADF">
              <w:t>0</w:t>
            </w:r>
            <w: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784718">
            <w:pPr>
              <w:contextualSpacing/>
              <w:jc w:val="right"/>
            </w:pPr>
            <w:r>
              <w:t>0</w:t>
            </w:r>
            <w:r w:rsidRPr="00905ADF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D87" w:rsidRPr="004F7D87" w:rsidRDefault="004F7D87" w:rsidP="009C1C4C">
            <w:pPr>
              <w:contextualSpacing/>
              <w:jc w:val="right"/>
              <w:rPr>
                <w:highlight w:val="green"/>
              </w:rPr>
            </w:pPr>
            <w:r w:rsidRPr="004F7D8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3F0433" w:rsidRDefault="004F7D87" w:rsidP="009C1C4C">
            <w:pPr>
              <w:contextualSpacing/>
              <w:jc w:val="right"/>
            </w:pPr>
            <w: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3F0433" w:rsidRDefault="004F7D87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4F7D87" w:rsidP="009C1C4C">
            <w:pPr>
              <w:contextualSpacing/>
              <w:jc w:val="right"/>
            </w:pPr>
            <w:r w:rsidRPr="00114B95">
              <w:t>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F7D87" w:rsidP="009C1C4C">
            <w:pPr>
              <w:contextualSpacing/>
              <w:jc w:val="right"/>
            </w:pPr>
            <w:r>
              <w:t>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C03DB" w:rsidP="009C1C4C">
            <w:pPr>
              <w:contextualSpacing/>
              <w:jc w:val="right"/>
            </w:pPr>
            <w:r>
              <w:t>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AC03DB" w:rsidP="004209ED">
            <w:pPr>
              <w:contextualSpacing/>
              <w:jc w:val="right"/>
            </w:pPr>
            <w:r w:rsidRPr="00114B95">
              <w:t>181,7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AC03DB" w:rsidP="004209ED">
            <w:pPr>
              <w:contextualSpacing/>
              <w:jc w:val="right"/>
            </w:pPr>
            <w:r>
              <w:t>181,7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C03DB" w:rsidP="009C1C4C">
            <w:pPr>
              <w:contextualSpacing/>
              <w:jc w:val="right"/>
            </w:pPr>
            <w:r>
              <w:t>181,7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114B95" w:rsidP="009C1C4C">
            <w:pPr>
              <w:contextualSpacing/>
              <w:jc w:val="right"/>
            </w:pPr>
            <w:r w:rsidRPr="00114B95">
              <w:t>448,3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14B95" w:rsidP="009C1C4C">
            <w:pPr>
              <w:contextualSpacing/>
              <w:jc w:val="right"/>
            </w:pPr>
            <w:r>
              <w:t>448,3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220328">
        <w:trPr>
          <w:cantSplit/>
          <w:trHeight w:val="27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8D399B" w:rsidRDefault="00220328" w:rsidP="007F483E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101</w:t>
            </w:r>
            <w:r w:rsidR="00AC03DB">
              <w:t>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114B95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67F2C" w:rsidP="009C1C4C">
            <w:pPr>
              <w:contextualSpacing/>
              <w:jc w:val="right"/>
            </w:pPr>
            <w:r w:rsidRPr="00114B95"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4F7D87" w:rsidRDefault="00363EC0" w:rsidP="00AC03DB">
            <w:pPr>
              <w:contextualSpacing/>
              <w:jc w:val="right"/>
              <w:rPr>
                <w:b/>
              </w:rPr>
            </w:pPr>
            <w:r w:rsidRPr="00363EC0">
              <w:rPr>
                <w:b/>
              </w:rPr>
              <w:t>15865,7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4F7D87" w:rsidRDefault="00C346FE" w:rsidP="00AC03DB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19</w:t>
            </w:r>
            <w:r w:rsidR="00AC03DB" w:rsidRPr="004F7D87">
              <w:rPr>
                <w:b/>
              </w:rPr>
              <w:t>10</w:t>
            </w:r>
            <w:r w:rsidRPr="004F7D87">
              <w:rPr>
                <w:b/>
              </w:rPr>
              <w:t>,</w:t>
            </w:r>
            <w:r w:rsidR="008D399B" w:rsidRPr="004F7D87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363EC0" w:rsidP="00AD272F">
            <w:pPr>
              <w:contextualSpacing/>
              <w:jc w:val="right"/>
            </w:pPr>
            <w:r w:rsidRPr="00363EC0">
              <w:t>582,6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3EC0" w:rsidP="009C1C4C">
            <w:pPr>
              <w:contextualSpacing/>
              <w:jc w:val="right"/>
            </w:pPr>
            <w:r>
              <w:t>582,6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63EC0" w:rsidP="008D399B">
            <w:pPr>
              <w:contextualSpacing/>
              <w:jc w:val="right"/>
            </w:pPr>
            <w:r>
              <w:t>428,6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63EC0" w:rsidP="00C96C51">
            <w:pPr>
              <w:contextualSpacing/>
              <w:jc w:val="right"/>
            </w:pPr>
            <w:r w:rsidRPr="00363EC0">
              <w:t>4828,5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3EC0" w:rsidP="00220328">
            <w:pPr>
              <w:contextualSpacing/>
              <w:jc w:val="right"/>
            </w:pPr>
            <w:r>
              <w:t>4828,5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114B95">
            <w:pPr>
              <w:contextualSpacing/>
              <w:jc w:val="right"/>
            </w:pPr>
            <w:r>
              <w:t>4</w:t>
            </w:r>
            <w:r w:rsidR="00367F2C">
              <w:t>2</w:t>
            </w:r>
            <w:r w:rsidR="00114B95">
              <w:t>7</w:t>
            </w:r>
            <w:r>
              <w:t>,</w:t>
            </w:r>
            <w:r w:rsidR="00114B95"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AC03DB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DB" w:rsidRDefault="00AC03DB" w:rsidP="009C1C4C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DB" w:rsidRPr="00905ADF" w:rsidRDefault="00AC03DB" w:rsidP="00AC03DB">
            <w:pPr>
              <w:contextualSpacing/>
              <w:jc w:val="right"/>
            </w:pPr>
            <w:r w:rsidRPr="00905ADF">
              <w:t xml:space="preserve">19 3 01 </w:t>
            </w:r>
            <w:r>
              <w:t>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3DB" w:rsidRDefault="00AC03DB" w:rsidP="00FA4248">
            <w:pPr>
              <w:contextualSpacing/>
              <w:jc w:val="right"/>
            </w:pPr>
            <w:r>
              <w:t>720,0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3DB" w:rsidRDefault="00AC03DB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3DB" w:rsidRDefault="00AC03DB" w:rsidP="009C1C4C">
            <w:pPr>
              <w:contextualSpacing/>
              <w:jc w:val="right"/>
            </w:pPr>
            <w:r>
              <w:t>0,0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FA4248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D3365" w:rsidP="009C1C4C">
            <w:pPr>
              <w:contextualSpacing/>
              <w:jc w:val="right"/>
            </w:pPr>
            <w:r w:rsidRPr="00363EC0">
              <w:t>340,5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3365" w:rsidP="00367F2C">
            <w:pPr>
              <w:contextualSpacing/>
              <w:jc w:val="right"/>
            </w:pPr>
            <w:r>
              <w:t>340,5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3D3365">
            <w:pPr>
              <w:contextualSpacing/>
              <w:jc w:val="right"/>
            </w:pPr>
            <w:r>
              <w:t>34</w:t>
            </w:r>
            <w:r w:rsidR="003D3365">
              <w:t>0</w:t>
            </w:r>
            <w:r>
              <w:t>,</w:t>
            </w:r>
            <w:r w:rsidR="003D3365"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367F2C" w:rsidP="00220328">
            <w:pPr>
              <w:contextualSpacing/>
              <w:jc w:val="right"/>
            </w:pPr>
            <w:r w:rsidRPr="00363EC0"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220328" w:rsidRDefault="00220328" w:rsidP="00220328">
            <w:pPr>
              <w:contextualSpacing/>
              <w:jc w:val="right"/>
            </w:pPr>
          </w:p>
          <w:p w:rsidR="00FA4248" w:rsidRPr="00905ADF" w:rsidRDefault="00367F2C" w:rsidP="00220328">
            <w:pPr>
              <w:contextualSpacing/>
              <w:jc w:val="right"/>
            </w:pPr>
            <w:r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20328" w:rsidP="00367F2C">
            <w:pPr>
              <w:contextualSpacing/>
              <w:jc w:val="right"/>
            </w:pPr>
            <w:r>
              <w:t>8</w:t>
            </w:r>
            <w:r w:rsidR="00367F2C">
              <w:t>7</w:t>
            </w:r>
            <w: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114B95" w:rsidP="009C1C4C">
            <w:pPr>
              <w:contextualSpacing/>
              <w:jc w:val="right"/>
            </w:pPr>
            <w:r w:rsidRPr="00363EC0"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4F7D87" w:rsidRDefault="00114B95" w:rsidP="004209ED">
            <w:pPr>
              <w:contextualSpacing/>
              <w:jc w:val="right"/>
            </w:pPr>
            <w:r w:rsidRPr="00363EC0">
              <w:t>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4F7D87" w:rsidRDefault="003D3365" w:rsidP="004209ED">
            <w:pPr>
              <w:contextualSpacing/>
              <w:jc w:val="right"/>
            </w:pPr>
            <w:r w:rsidRPr="004F7D87">
              <w:t>425,0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114B95" w:rsidP="004209ED">
            <w:pPr>
              <w:contextualSpacing/>
              <w:jc w:val="right"/>
            </w:pPr>
            <w:r>
              <w:t>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3D3365" w:rsidP="004209ED">
            <w:pPr>
              <w:contextualSpacing/>
              <w:jc w:val="right"/>
            </w:pPr>
            <w:r>
              <w:t>425,0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3D3365">
            <w:pPr>
              <w:contextualSpacing/>
              <w:jc w:val="right"/>
            </w:pPr>
            <w:r>
              <w:t>4</w:t>
            </w:r>
            <w:r w:rsidR="003D3365">
              <w:t>25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lastRenderedPageBreak/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363EC0" w:rsidP="004209ED">
            <w:pPr>
              <w:contextualSpacing/>
              <w:jc w:val="right"/>
            </w:pPr>
            <w:r w:rsidRPr="00363EC0">
              <w:t>9874,2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3EC0" w:rsidP="003D3365">
            <w:pPr>
              <w:contextualSpacing/>
              <w:jc w:val="right"/>
            </w:pPr>
            <w:r>
              <w:t>9874,2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3D3365">
            <w:pPr>
              <w:contextualSpacing/>
              <w:jc w:val="right"/>
            </w:pPr>
            <w:r>
              <w:t>2141,1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051AC0">
            <w:pPr>
              <w:contextualSpacing/>
              <w:jc w:val="center"/>
            </w:pPr>
            <w:r w:rsidRPr="00905ADF">
              <w:t xml:space="preserve">19 8 01 </w:t>
            </w:r>
            <w:r w:rsidR="00051AC0">
              <w:t>70100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051AC0" w:rsidP="00D009B4">
            <w:pPr>
              <w:contextualSpacing/>
              <w:jc w:val="right"/>
            </w:pPr>
            <w:r>
              <w:t>109,0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051AC0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051AC0" w:rsidP="009C1C4C">
            <w:pPr>
              <w:contextualSpacing/>
              <w:jc w:val="right"/>
            </w:pPr>
            <w:r>
              <w:t>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D009B4">
            <w:pPr>
              <w:contextualSpacing/>
              <w:jc w:val="right"/>
            </w:pPr>
            <w:r>
              <w:t>8</w:t>
            </w:r>
            <w:r w:rsidR="00D009B4">
              <w:t>9</w:t>
            </w:r>
            <w:r>
              <w:t>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5445,8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570E62" w:rsidP="009C1C4C">
            <w:pPr>
              <w:contextualSpacing/>
              <w:jc w:val="right"/>
            </w:pPr>
            <w:r>
              <w:t>2089,2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009B4" w:rsidRDefault="00D009B4" w:rsidP="009C1C4C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B1395" w:rsidRDefault="00BB1395" w:rsidP="00B424C4">
            <w:pPr>
              <w:contextualSpacing/>
              <w:jc w:val="right"/>
              <w:rPr>
                <w:b/>
              </w:rPr>
            </w:pPr>
            <w:r w:rsidRPr="00363EC0">
              <w:rPr>
                <w:b/>
              </w:rP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B424C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570E62">
        <w:trPr>
          <w:cantSplit/>
          <w:trHeight w:val="20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570E62" w:rsidRDefault="00C346FE" w:rsidP="009C1C4C">
            <w:pPr>
              <w:pStyle w:val="affe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0E6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>Почепского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BB1395" w:rsidP="00B424C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B424C4">
            <w:pPr>
              <w:contextualSpacing/>
              <w:jc w:val="right"/>
            </w:pPr>
            <w:r>
              <w:t>448</w:t>
            </w:r>
            <w:r w:rsidR="00570E62">
              <w:t>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bookmarkEnd w:id="0"/>
    <w:p w:rsidR="008416CA" w:rsidRDefault="008416CA" w:rsidP="004B1E8A">
      <w:pPr>
        <w:ind w:left="5812"/>
        <w:contextualSpacing/>
        <w:jc w:val="right"/>
        <w:rPr>
          <w:i/>
        </w:rPr>
      </w:pPr>
    </w:p>
    <w:sectPr w:rsidR="008416CA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64" w:rsidRDefault="00A51264" w:rsidP="004B2DF8">
      <w:r>
        <w:separator/>
      </w:r>
    </w:p>
  </w:endnote>
  <w:endnote w:type="continuationSeparator" w:id="0">
    <w:p w:rsidR="00A51264" w:rsidRDefault="00A51264" w:rsidP="004B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64" w:rsidRDefault="00A51264" w:rsidP="004B2DF8">
      <w:r>
        <w:separator/>
      </w:r>
    </w:p>
  </w:footnote>
  <w:footnote w:type="continuationSeparator" w:id="0">
    <w:p w:rsidR="00A51264" w:rsidRDefault="00A51264" w:rsidP="004B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A4" w:rsidRDefault="00F234A4">
    <w:pPr>
      <w:pStyle w:val="a5"/>
      <w:jc w:val="right"/>
    </w:pPr>
  </w:p>
  <w:p w:rsidR="00F234A4" w:rsidRDefault="00F234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 w15:restartNumberingAfterBreak="0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DF8"/>
    <w:rsid w:val="00012949"/>
    <w:rsid w:val="00051AC0"/>
    <w:rsid w:val="000538B0"/>
    <w:rsid w:val="0007544A"/>
    <w:rsid w:val="000771A1"/>
    <w:rsid w:val="0009547F"/>
    <w:rsid w:val="000D12F3"/>
    <w:rsid w:val="000E5CB8"/>
    <w:rsid w:val="001070F5"/>
    <w:rsid w:val="00111FD0"/>
    <w:rsid w:val="00114B95"/>
    <w:rsid w:val="00131D8F"/>
    <w:rsid w:val="001334C9"/>
    <w:rsid w:val="00136AFD"/>
    <w:rsid w:val="001458D9"/>
    <w:rsid w:val="00151096"/>
    <w:rsid w:val="00151CEF"/>
    <w:rsid w:val="001767E9"/>
    <w:rsid w:val="001C335F"/>
    <w:rsid w:val="001C5C04"/>
    <w:rsid w:val="001D671E"/>
    <w:rsid w:val="001E0729"/>
    <w:rsid w:val="001F3585"/>
    <w:rsid w:val="001F7715"/>
    <w:rsid w:val="00214D24"/>
    <w:rsid w:val="00215E51"/>
    <w:rsid w:val="00220328"/>
    <w:rsid w:val="00222939"/>
    <w:rsid w:val="00233F0A"/>
    <w:rsid w:val="0023762A"/>
    <w:rsid w:val="00245116"/>
    <w:rsid w:val="00250A0B"/>
    <w:rsid w:val="00261120"/>
    <w:rsid w:val="002819BB"/>
    <w:rsid w:val="00292E08"/>
    <w:rsid w:val="002A069B"/>
    <w:rsid w:val="002B3AA0"/>
    <w:rsid w:val="002C0BF9"/>
    <w:rsid w:val="002C3256"/>
    <w:rsid w:val="002E797F"/>
    <w:rsid w:val="00311CC8"/>
    <w:rsid w:val="00317233"/>
    <w:rsid w:val="00317F57"/>
    <w:rsid w:val="00322138"/>
    <w:rsid w:val="00323DA6"/>
    <w:rsid w:val="00363EC0"/>
    <w:rsid w:val="00365B6D"/>
    <w:rsid w:val="00367F2C"/>
    <w:rsid w:val="00376CC7"/>
    <w:rsid w:val="00391BD3"/>
    <w:rsid w:val="003A25FC"/>
    <w:rsid w:val="003C43F2"/>
    <w:rsid w:val="003D00E4"/>
    <w:rsid w:val="003D3365"/>
    <w:rsid w:val="003D3407"/>
    <w:rsid w:val="003E1941"/>
    <w:rsid w:val="003F0433"/>
    <w:rsid w:val="003F453F"/>
    <w:rsid w:val="003F504A"/>
    <w:rsid w:val="003F54B0"/>
    <w:rsid w:val="004209ED"/>
    <w:rsid w:val="00445A76"/>
    <w:rsid w:val="004508E2"/>
    <w:rsid w:val="00467395"/>
    <w:rsid w:val="0047789A"/>
    <w:rsid w:val="0048786B"/>
    <w:rsid w:val="004964B7"/>
    <w:rsid w:val="00496A6D"/>
    <w:rsid w:val="004A696D"/>
    <w:rsid w:val="004B1E8A"/>
    <w:rsid w:val="004B2DF8"/>
    <w:rsid w:val="004B6F82"/>
    <w:rsid w:val="004D270A"/>
    <w:rsid w:val="004F7D87"/>
    <w:rsid w:val="00520B36"/>
    <w:rsid w:val="00523485"/>
    <w:rsid w:val="00537152"/>
    <w:rsid w:val="005647A9"/>
    <w:rsid w:val="00570E62"/>
    <w:rsid w:val="00585BE1"/>
    <w:rsid w:val="005956CA"/>
    <w:rsid w:val="005A28D4"/>
    <w:rsid w:val="005A2BA6"/>
    <w:rsid w:val="005B68CD"/>
    <w:rsid w:val="005E14DE"/>
    <w:rsid w:val="005F65CE"/>
    <w:rsid w:val="006055A7"/>
    <w:rsid w:val="00612A97"/>
    <w:rsid w:val="006521B1"/>
    <w:rsid w:val="006702AA"/>
    <w:rsid w:val="00690485"/>
    <w:rsid w:val="00691FE4"/>
    <w:rsid w:val="00697381"/>
    <w:rsid w:val="006C05B2"/>
    <w:rsid w:val="006D4D3E"/>
    <w:rsid w:val="006E0D56"/>
    <w:rsid w:val="006E5FC6"/>
    <w:rsid w:val="006E79AE"/>
    <w:rsid w:val="00711B47"/>
    <w:rsid w:val="00716BD7"/>
    <w:rsid w:val="00756C58"/>
    <w:rsid w:val="00760DF9"/>
    <w:rsid w:val="00764884"/>
    <w:rsid w:val="00765734"/>
    <w:rsid w:val="00784718"/>
    <w:rsid w:val="00790377"/>
    <w:rsid w:val="007A607B"/>
    <w:rsid w:val="007C7865"/>
    <w:rsid w:val="007C7B12"/>
    <w:rsid w:val="007D4AE7"/>
    <w:rsid w:val="007F0D97"/>
    <w:rsid w:val="007F483E"/>
    <w:rsid w:val="008070F6"/>
    <w:rsid w:val="008208D9"/>
    <w:rsid w:val="008416CA"/>
    <w:rsid w:val="00857FDD"/>
    <w:rsid w:val="00875208"/>
    <w:rsid w:val="00891064"/>
    <w:rsid w:val="008926BF"/>
    <w:rsid w:val="008929DF"/>
    <w:rsid w:val="00892BB5"/>
    <w:rsid w:val="008D399B"/>
    <w:rsid w:val="008D3EB2"/>
    <w:rsid w:val="008F309C"/>
    <w:rsid w:val="008F7330"/>
    <w:rsid w:val="00921C94"/>
    <w:rsid w:val="00925D4E"/>
    <w:rsid w:val="00936234"/>
    <w:rsid w:val="00964A7A"/>
    <w:rsid w:val="00965066"/>
    <w:rsid w:val="009805C0"/>
    <w:rsid w:val="00992EDF"/>
    <w:rsid w:val="009A006E"/>
    <w:rsid w:val="009B59AA"/>
    <w:rsid w:val="009C1C4C"/>
    <w:rsid w:val="009C7D20"/>
    <w:rsid w:val="00A043A1"/>
    <w:rsid w:val="00A51264"/>
    <w:rsid w:val="00A6472F"/>
    <w:rsid w:val="00A86503"/>
    <w:rsid w:val="00A912BA"/>
    <w:rsid w:val="00A92884"/>
    <w:rsid w:val="00AA0625"/>
    <w:rsid w:val="00AC03DB"/>
    <w:rsid w:val="00AC7116"/>
    <w:rsid w:val="00AD272F"/>
    <w:rsid w:val="00AE1530"/>
    <w:rsid w:val="00AF2AB9"/>
    <w:rsid w:val="00B03CB6"/>
    <w:rsid w:val="00B424C4"/>
    <w:rsid w:val="00B85589"/>
    <w:rsid w:val="00B859DB"/>
    <w:rsid w:val="00BA33B1"/>
    <w:rsid w:val="00BB1395"/>
    <w:rsid w:val="00BD592E"/>
    <w:rsid w:val="00C05EDC"/>
    <w:rsid w:val="00C07DB4"/>
    <w:rsid w:val="00C170B3"/>
    <w:rsid w:val="00C23FB1"/>
    <w:rsid w:val="00C346FE"/>
    <w:rsid w:val="00C43977"/>
    <w:rsid w:val="00C60490"/>
    <w:rsid w:val="00C777AA"/>
    <w:rsid w:val="00C9272E"/>
    <w:rsid w:val="00C96C51"/>
    <w:rsid w:val="00CB4B5B"/>
    <w:rsid w:val="00CB5671"/>
    <w:rsid w:val="00CE3603"/>
    <w:rsid w:val="00D000AA"/>
    <w:rsid w:val="00D009B4"/>
    <w:rsid w:val="00D316DA"/>
    <w:rsid w:val="00D3759A"/>
    <w:rsid w:val="00D37C0A"/>
    <w:rsid w:val="00D46036"/>
    <w:rsid w:val="00D46815"/>
    <w:rsid w:val="00D66AE6"/>
    <w:rsid w:val="00D70873"/>
    <w:rsid w:val="00D73CA2"/>
    <w:rsid w:val="00D818A3"/>
    <w:rsid w:val="00D827E6"/>
    <w:rsid w:val="00DB0E58"/>
    <w:rsid w:val="00DC6CC5"/>
    <w:rsid w:val="00DD7A33"/>
    <w:rsid w:val="00DE75A9"/>
    <w:rsid w:val="00DF7BFE"/>
    <w:rsid w:val="00E06E2C"/>
    <w:rsid w:val="00E139CA"/>
    <w:rsid w:val="00E168ED"/>
    <w:rsid w:val="00E226CE"/>
    <w:rsid w:val="00E3048F"/>
    <w:rsid w:val="00E978AF"/>
    <w:rsid w:val="00EA3B9D"/>
    <w:rsid w:val="00EA4C90"/>
    <w:rsid w:val="00EA7A06"/>
    <w:rsid w:val="00ED2454"/>
    <w:rsid w:val="00EF365E"/>
    <w:rsid w:val="00F00379"/>
    <w:rsid w:val="00F04293"/>
    <w:rsid w:val="00F046A2"/>
    <w:rsid w:val="00F05317"/>
    <w:rsid w:val="00F234A4"/>
    <w:rsid w:val="00F4725F"/>
    <w:rsid w:val="00F52177"/>
    <w:rsid w:val="00F55A29"/>
    <w:rsid w:val="00F85BDC"/>
    <w:rsid w:val="00F96F3C"/>
    <w:rsid w:val="00F971F5"/>
    <w:rsid w:val="00FA4248"/>
    <w:rsid w:val="00FD2C49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1B05CA-C9B7-4347-8509-B1299A32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Заголовок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15">
    <w:name w:val="Заголовок1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6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7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6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8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7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9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a">
    <w:name w:val="No Spacing"/>
    <w:link w:val="affb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b">
    <w:name w:val="Без интервала Знак"/>
    <w:basedOn w:val="a1"/>
    <w:link w:val="affa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Document Map"/>
    <w:basedOn w:val="a0"/>
    <w:link w:val="affd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1"/>
    <w:link w:val="affc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e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1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2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9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3">
    <w:name w:val="Основной текст_"/>
    <w:link w:val="1a"/>
    <w:locked/>
    <w:rsid w:val="004B2DF8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0"/>
    <w:link w:val="afff3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5">
    <w:name w:val="Emphasis"/>
    <w:basedOn w:val="a1"/>
    <w:uiPriority w:val="20"/>
    <w:qFormat/>
    <w:rsid w:val="004B2DF8"/>
    <w:rPr>
      <w:i/>
      <w:iCs/>
    </w:rPr>
  </w:style>
  <w:style w:type="character" w:styleId="afff6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b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ПРИЛОЖЕНИЕ"/>
    <w:basedOn w:val="a0"/>
    <w:link w:val="afff8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8">
    <w:name w:val="ПРИЛОЖЕНИЕ Знак"/>
    <w:link w:val="afff7"/>
    <w:rsid w:val="004B2DF8"/>
    <w:rPr>
      <w:rFonts w:ascii="Arial" w:eastAsia="Times New Roman" w:hAnsi="Arial" w:cs="Times New Roman"/>
      <w:sz w:val="24"/>
      <w:szCs w:val="24"/>
    </w:rPr>
  </w:style>
  <w:style w:type="paragraph" w:styleId="afff9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a">
    <w:name w:val="ТАБЛИЦА"/>
    <w:basedOn w:val="a0"/>
    <w:link w:val="afffb"/>
    <w:qFormat/>
    <w:rsid w:val="004B2DF8"/>
    <w:pPr>
      <w:jc w:val="both"/>
    </w:pPr>
    <w:rPr>
      <w:rFonts w:ascii="Arial" w:hAnsi="Arial"/>
    </w:rPr>
  </w:style>
  <w:style w:type="character" w:customStyle="1" w:styleId="afffb">
    <w:name w:val="ТАБЛИЦА Знак"/>
    <w:link w:val="afffa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c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d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e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f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d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e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0AF9-8268-4C11-8ECA-08DE001B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55</Pages>
  <Words>11163</Words>
  <Characters>63630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50</cp:revision>
  <cp:lastPrinted>2023-12-14T07:37:00Z</cp:lastPrinted>
  <dcterms:created xsi:type="dcterms:W3CDTF">2022-11-22T06:45:00Z</dcterms:created>
  <dcterms:modified xsi:type="dcterms:W3CDTF">2023-12-25T07:29:00Z</dcterms:modified>
</cp:coreProperties>
</file>