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56" w:rsidRPr="00B66A56" w:rsidRDefault="00B66A56" w:rsidP="00B66A56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b/>
          <w:bCs/>
          <w:color w:val="212121"/>
          <w:sz w:val="56"/>
          <w:szCs w:val="56"/>
          <w:lang w:eastAsia="ru-RU"/>
        </w:rPr>
        <w:t>Дополнительное соглашение</w:t>
      </w:r>
    </w:p>
    <w:p w:rsidR="00B66A56" w:rsidRPr="00B66A56" w:rsidRDefault="00B66A56" w:rsidP="00B66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о внесении изменений</w:t>
      </w:r>
    </w:p>
    <w:p w:rsidR="00B66A56" w:rsidRPr="00B66A56" w:rsidRDefault="00B66A56" w:rsidP="00B66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к коллективному договору</w:t>
      </w:r>
    </w:p>
    <w:p w:rsidR="00B66A56" w:rsidRPr="00B66A56" w:rsidRDefault="00B66A56" w:rsidP="00B66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66A56" w:rsidRPr="00B66A56" w:rsidRDefault="00B66A56" w:rsidP="00B66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lang w:eastAsia="ru-RU"/>
        </w:rPr>
        <w:t>администрации Почепского сельского поселения, Муниципального казенного учреждения «Почепской отдел технического обслуживания» Лискинского муниципального района Воронежской области</w:t>
      </w:r>
    </w:p>
    <w:p w:rsidR="00B66A56" w:rsidRPr="00B66A56" w:rsidRDefault="00B66A56" w:rsidP="00B66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lang w:eastAsia="ru-RU"/>
        </w:rPr>
        <w:t>на 2020-2023 годы</w:t>
      </w:r>
    </w:p>
    <w:p w:rsidR="00B66A56" w:rsidRPr="00B66A56" w:rsidRDefault="00B66A56" w:rsidP="00B66A56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66A56" w:rsidRPr="00B66A56" w:rsidRDefault="00B66A56" w:rsidP="00B66A56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66A56" w:rsidRPr="00B66A56" w:rsidRDefault="00B66A56" w:rsidP="00B66A56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66A56" w:rsidRPr="00B66A56" w:rsidRDefault="00B66A56" w:rsidP="00B66A56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66A56" w:rsidRPr="00B66A56" w:rsidRDefault="00B66A56" w:rsidP="00B66A56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66A56" w:rsidRPr="00B66A56" w:rsidRDefault="00B66A56" w:rsidP="00B66A56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66A56" w:rsidRPr="00B66A56" w:rsidRDefault="00B66A56" w:rsidP="00B66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Дополнительное соглашение</w:t>
      </w:r>
      <w:r w:rsidRPr="00B66A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 внесении изменений к коллективному договору администрации Почепского сельского поселения, Муниципального казенного учреждения «Почепской отдел технического обслуживания» Лискинского муниципального района Воронежской области</w:t>
      </w:r>
    </w:p>
    <w:p w:rsidR="00B66A56" w:rsidRPr="00B66A56" w:rsidRDefault="00B66A56" w:rsidP="00B66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2020-2023 годы</w:t>
      </w:r>
    </w:p>
    <w:p w:rsidR="00B66A56" w:rsidRPr="00B66A56" w:rsidRDefault="00B66A56" w:rsidP="00B66A56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66A56" w:rsidRPr="00B66A56" w:rsidRDefault="00B66A56" w:rsidP="00B66A56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Calibri" w:eastAsia="Times New Roman" w:hAnsi="Calibri" w:cs="Calibri"/>
          <w:color w:val="212121"/>
          <w:lang w:eastAsia="ru-RU"/>
        </w:rPr>
        <w:t>                                                                                 </w:t>
      </w:r>
    </w:p>
    <w:p w:rsidR="00B66A56" w:rsidRPr="00B66A56" w:rsidRDefault="00B66A56" w:rsidP="00B66A5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66A56" w:rsidRPr="00B66A56" w:rsidRDefault="00B66A56" w:rsidP="00B66A5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Администрация Почепского сельского поселения - в лице Главы Боковой Валентины Ивановны, муниципальное казенное учреждение «Почепской отдел технического обслуживания» в лице – Тараненко Марины Васильевны именуемые «Работодатель» и работники в лице председателя первичной профсоюзной организации администрации Почепского сельского поселения, муниципального казенного учреждения «Почепской отдел технического обслуживания» - Реутова Екатерина Викторовна заключили соглашение о нижеследующем:</w:t>
      </w:r>
    </w:p>
    <w:p w:rsidR="00B66A56" w:rsidRPr="00B66A56" w:rsidRDefault="00B66A56" w:rsidP="00B66A56">
      <w:pPr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Пункт 2.2. Коллективного договора изложить в следующей редакции:</w:t>
      </w:r>
    </w:p>
    <w:p w:rsidR="00B66A56" w:rsidRPr="00B66A56" w:rsidRDefault="00B66A56" w:rsidP="00B66A5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Трёхстороннее соглашение между правительством Воронежской области, объединениями профсоюзов и объединениями работодателей на 2020-2022 годы.</w:t>
      </w:r>
    </w:p>
    <w:p w:rsidR="00B66A56" w:rsidRPr="00B66A56" w:rsidRDefault="00B66A56" w:rsidP="00B66A56">
      <w:pPr>
        <w:numPr>
          <w:ilvl w:val="0"/>
          <w:numId w:val="2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Пункт 2.4., абзац 2. Коллективного договора изложить в следующей редакции:</w:t>
      </w:r>
    </w:p>
    <w:p w:rsidR="00B66A56" w:rsidRPr="00B66A56" w:rsidRDefault="00B66A56" w:rsidP="00B66A56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женщин, работающих в сельской местности, в соответствии ст. 263.1 ТК РФ «Дополнительные гарантии женщинам, работающим в сельской местности» устанавливается 36-часовая рабочая неделя.</w:t>
      </w:r>
    </w:p>
    <w:p w:rsidR="00B66A56" w:rsidRPr="00B66A56" w:rsidRDefault="00B66A56" w:rsidP="00B66A56">
      <w:pPr>
        <w:numPr>
          <w:ilvl w:val="0"/>
          <w:numId w:val="3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Пункт 3.4. Коллективного договора изложить в следующей редакции:</w:t>
      </w:r>
    </w:p>
    <w:p w:rsidR="00B66A56" w:rsidRPr="00B66A56" w:rsidRDefault="00B66A56" w:rsidP="00B66A56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Выплата денежного содержания муниципальным служащим, заработной платы работникам производится за первую половину месяца не позднее 16-го числа текущего месяца, за вторую – 1-го числа следующего за расчетным месяцем.</w:t>
      </w:r>
    </w:p>
    <w:p w:rsidR="00B66A56" w:rsidRPr="00B66A56" w:rsidRDefault="00B66A56" w:rsidP="00B66A56">
      <w:pPr>
        <w:numPr>
          <w:ilvl w:val="0"/>
          <w:numId w:val="4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Пункт 4.4.4. Коллективного договора подпункт (- одинокие родители, воспитывающие детей до 16-летнего возраста) изложить в следующей редакции:</w:t>
      </w:r>
    </w:p>
    <w:p w:rsidR="00B66A56" w:rsidRPr="00B66A56" w:rsidRDefault="00B66A56" w:rsidP="00B66A56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ст. 261 ТК РФ (расторжение трудового договора с одинокой матерью, воспитывающей ребенка в возрасте до 14 лет, с другим лицом, воспитывающим указанных детей без матери, по инициативе работодателя не допускается за исключением увольнения по основаниям, предусмотренным пп.1, 5-8, 10 или 11 ч.1 ст.81 ТК РФ) Учитывая данную статью преимущественное право на оставление на работе может быть предоставлено одиноким матерям и отцам, воспитывающим детей в возрасте от 14 до 16 лет.</w:t>
      </w:r>
    </w:p>
    <w:p w:rsidR="00B66A56" w:rsidRPr="00B66A56" w:rsidRDefault="00B66A56" w:rsidP="00B66A56">
      <w:pPr>
        <w:numPr>
          <w:ilvl w:val="0"/>
          <w:numId w:val="5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Пункт 9.1. Коллективного договора изложить в следующей редакции: определенные Трехсторонним соглашением между правительством Воронежской области, объединениями профсоюзов и объединениями работодателей на 2020-2022 годы.</w:t>
      </w:r>
    </w:p>
    <w:p w:rsidR="00B66A56" w:rsidRPr="00B66A56" w:rsidRDefault="00B66A56" w:rsidP="00B66A56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66A56" w:rsidRPr="00B66A56" w:rsidRDefault="00B66A56" w:rsidP="00B66A56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66A56" w:rsidRPr="00B66A56" w:rsidRDefault="00B66A56" w:rsidP="00B66A56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66A56" w:rsidRPr="00B66A56" w:rsidRDefault="00B66A56" w:rsidP="00B66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lang w:eastAsia="ru-RU"/>
        </w:rPr>
        <w:t>Глава Почепского сельского                                                           Председатель первичной  </w:t>
      </w:r>
    </w:p>
    <w:p w:rsidR="00B66A56" w:rsidRPr="00B66A56" w:rsidRDefault="00B66A56" w:rsidP="00B66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lang w:eastAsia="ru-RU"/>
        </w:rPr>
        <w:t>Поселения Лискинского муниципального                                     профсоюзной организации</w:t>
      </w:r>
    </w:p>
    <w:p w:rsidR="00B66A56" w:rsidRPr="00B66A56" w:rsidRDefault="00B66A56" w:rsidP="00B66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lang w:eastAsia="ru-RU"/>
        </w:rPr>
        <w:t>района Воронежской области                                                          Почепского сельского поселения</w:t>
      </w:r>
    </w:p>
    <w:p w:rsidR="00B66A56" w:rsidRPr="00B66A56" w:rsidRDefault="00B66A56" w:rsidP="00B66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66A56" w:rsidRPr="00B66A56" w:rsidRDefault="00B66A56" w:rsidP="00B66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lang w:eastAsia="ru-RU"/>
        </w:rPr>
        <w:t>_____________________(В.И.Бокова)                                             _________________(Е.В.Реутова)</w:t>
      </w:r>
    </w:p>
    <w:p w:rsidR="00B66A56" w:rsidRPr="00B66A56" w:rsidRDefault="00B66A56" w:rsidP="00B66A56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lang w:eastAsia="ru-RU"/>
        </w:rPr>
        <w:t>«____»______________2020г.                                                          «____»____________2020г.</w:t>
      </w:r>
    </w:p>
    <w:p w:rsidR="00B66A56" w:rsidRPr="00B66A56" w:rsidRDefault="00B66A56" w:rsidP="00B66A56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lang w:eastAsia="ru-RU"/>
        </w:rPr>
        <w:t>Директор</w:t>
      </w:r>
      <w:r w:rsidRPr="00B66A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МКУ «ПОТО»</w:t>
      </w:r>
    </w:p>
    <w:p w:rsidR="00B66A56" w:rsidRPr="00B66A56" w:rsidRDefault="00B66A56" w:rsidP="00B66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</w:t>
      </w:r>
      <w:r w:rsidRPr="00B66A56">
        <w:rPr>
          <w:rFonts w:ascii="Times New Roman" w:eastAsia="Times New Roman" w:hAnsi="Times New Roman" w:cs="Times New Roman"/>
          <w:color w:val="212121"/>
          <w:lang w:eastAsia="ru-RU"/>
        </w:rPr>
        <w:t>(М.В.Тараненко)</w:t>
      </w:r>
    </w:p>
    <w:p w:rsidR="00B66A56" w:rsidRPr="00B66A56" w:rsidRDefault="00B66A56" w:rsidP="00B66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lang w:eastAsia="ru-RU"/>
        </w:rPr>
        <w:t>«_____»______________2020г.</w:t>
      </w:r>
    </w:p>
    <w:p w:rsidR="00B66A56" w:rsidRPr="00B66A56" w:rsidRDefault="00B66A56" w:rsidP="00B66A56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B66A56" w:rsidRPr="00B66A56" w:rsidRDefault="00B66A56" w:rsidP="00B66A56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6A5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F6C2C" w:rsidRDefault="002F6C2C">
      <w:bookmarkStart w:id="0" w:name="_GoBack"/>
      <w:bookmarkEnd w:id="0"/>
    </w:p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A84"/>
    <w:multiLevelType w:val="multilevel"/>
    <w:tmpl w:val="578035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B637B0"/>
    <w:multiLevelType w:val="multilevel"/>
    <w:tmpl w:val="4208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CA53E2"/>
    <w:multiLevelType w:val="multilevel"/>
    <w:tmpl w:val="A74210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BA3062"/>
    <w:multiLevelType w:val="multilevel"/>
    <w:tmpl w:val="CED086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F26A31"/>
    <w:multiLevelType w:val="multilevel"/>
    <w:tmpl w:val="70ECA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3B"/>
    <w:rsid w:val="002F6C2C"/>
    <w:rsid w:val="0036373B"/>
    <w:rsid w:val="00B6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A3BA8-A329-4A39-B669-7853D2CE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6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2024-03-28T07:48:00Z</dcterms:created>
  <dcterms:modified xsi:type="dcterms:W3CDTF">2024-03-28T07:48:00Z</dcterms:modified>
</cp:coreProperties>
</file>